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09F47" w14:textId="694ECA84" w:rsidR="0076004E" w:rsidRPr="005022AB" w:rsidRDefault="00D05D05" w:rsidP="00D05D05">
      <w:pPr>
        <w:spacing w:after="0" w:line="240" w:lineRule="auto"/>
        <w:jc w:val="center"/>
        <w:rPr>
          <w:rFonts w:cs="Calibri"/>
          <w:b/>
          <w:iCs/>
          <w:sz w:val="36"/>
          <w:szCs w:val="36"/>
        </w:rPr>
      </w:pPr>
      <w:r w:rsidRPr="005022AB">
        <w:rPr>
          <w:rFonts w:cs="Calibri"/>
          <w:b/>
          <w:iCs/>
          <w:sz w:val="36"/>
          <w:szCs w:val="36"/>
        </w:rPr>
        <w:t>KARNEVAL IGALO I HERCEG NOVI  202</w:t>
      </w:r>
      <w:r w:rsidR="00384CEF">
        <w:rPr>
          <w:rFonts w:cs="Calibri"/>
          <w:b/>
          <w:iCs/>
          <w:sz w:val="36"/>
          <w:szCs w:val="36"/>
        </w:rPr>
        <w:t>6</w:t>
      </w:r>
    </w:p>
    <w:p w14:paraId="7C3CDDE8" w14:textId="3BD1A6A3" w:rsidR="00D05D05" w:rsidRPr="005022AB" w:rsidRDefault="00111C66" w:rsidP="00D05D05">
      <w:pPr>
        <w:spacing w:after="0" w:line="240" w:lineRule="auto"/>
        <w:jc w:val="center"/>
        <w:rPr>
          <w:rFonts w:cs="Calibri"/>
          <w:b/>
          <w:iCs/>
          <w:sz w:val="36"/>
          <w:szCs w:val="36"/>
        </w:rPr>
      </w:pPr>
      <w:r>
        <w:rPr>
          <w:rFonts w:cs="Calibri"/>
          <w:b/>
          <w:iCs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68DED9B0" wp14:editId="2B31DC4E">
            <wp:simplePos x="0" y="0"/>
            <wp:positionH relativeFrom="column">
              <wp:posOffset>580257</wp:posOffset>
            </wp:positionH>
            <wp:positionV relativeFrom="paragraph">
              <wp:posOffset>267763</wp:posOffset>
            </wp:positionV>
            <wp:extent cx="5495925" cy="1670198"/>
            <wp:effectExtent l="190500" t="190500" r="180975" b="196850"/>
            <wp:wrapNone/>
            <wp:docPr id="551825632" name="Picture 2" descr="A group of people in red and white uniforms danc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825632" name="Picture 2" descr="A group of people in red and white uniforms dancing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6412" cy="16703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05D05" w:rsidRPr="005022AB">
        <w:rPr>
          <w:rFonts w:cs="Calibri"/>
          <w:b/>
          <w:iCs/>
          <w:sz w:val="36"/>
          <w:szCs w:val="36"/>
        </w:rPr>
        <w:t>Praznik Mimoze</w:t>
      </w:r>
    </w:p>
    <w:p w14:paraId="095A72F1" w14:textId="25294891" w:rsidR="00D05D05" w:rsidRDefault="00D05D05" w:rsidP="00D05D05">
      <w:pPr>
        <w:spacing w:after="0" w:line="240" w:lineRule="auto"/>
        <w:jc w:val="center"/>
        <w:rPr>
          <w:rFonts w:cs="Calibri"/>
          <w:b/>
          <w:iCs/>
          <w:sz w:val="40"/>
          <w:szCs w:val="40"/>
        </w:rPr>
      </w:pPr>
    </w:p>
    <w:p w14:paraId="3C941CF3" w14:textId="77777777" w:rsidR="00D05D05" w:rsidRDefault="00D05D05" w:rsidP="00D05D05">
      <w:pPr>
        <w:spacing w:after="0" w:line="240" w:lineRule="auto"/>
        <w:jc w:val="center"/>
        <w:rPr>
          <w:rFonts w:cs="Calibri"/>
          <w:b/>
          <w:iCs/>
          <w:sz w:val="40"/>
          <w:szCs w:val="40"/>
        </w:rPr>
      </w:pPr>
    </w:p>
    <w:p w14:paraId="1AF08A75" w14:textId="77777777" w:rsidR="00D05D05" w:rsidRDefault="00D05D05" w:rsidP="00D05D05">
      <w:pPr>
        <w:spacing w:after="0" w:line="240" w:lineRule="auto"/>
        <w:rPr>
          <w:rFonts w:cs="Calibri"/>
          <w:bCs/>
          <w:iCs/>
        </w:rPr>
      </w:pPr>
    </w:p>
    <w:p w14:paraId="7917C71E" w14:textId="77777777" w:rsidR="00D05D05" w:rsidRPr="00D05D05" w:rsidRDefault="00D05D05" w:rsidP="00D05D05">
      <w:pPr>
        <w:rPr>
          <w:rFonts w:cs="Calibri"/>
        </w:rPr>
      </w:pPr>
    </w:p>
    <w:p w14:paraId="20BCFD26" w14:textId="77777777" w:rsidR="00D05D05" w:rsidRPr="00D05D05" w:rsidRDefault="00D05D05" w:rsidP="00111C66">
      <w:pPr>
        <w:jc w:val="center"/>
        <w:rPr>
          <w:rFonts w:cs="Calibri"/>
        </w:rPr>
      </w:pPr>
    </w:p>
    <w:p w14:paraId="3B082044" w14:textId="77777777" w:rsidR="00111C66" w:rsidRDefault="00111C66" w:rsidP="00933492">
      <w:pPr>
        <w:spacing w:after="0"/>
        <w:rPr>
          <w:rFonts w:cs="Calibri"/>
          <w:b/>
          <w:bCs/>
        </w:rPr>
      </w:pPr>
    </w:p>
    <w:p w14:paraId="75590A86" w14:textId="77777777" w:rsidR="0063452C" w:rsidRDefault="0063452C" w:rsidP="0063452C">
      <w:pPr>
        <w:spacing w:after="0" w:line="240" w:lineRule="auto"/>
        <w:rPr>
          <w:rFonts w:cs="Calibri"/>
          <w:b/>
          <w:bCs/>
        </w:rPr>
      </w:pPr>
    </w:p>
    <w:p w14:paraId="43529FDE" w14:textId="32DD7833" w:rsidR="00933492" w:rsidRPr="00933492" w:rsidRDefault="00933492" w:rsidP="0063452C">
      <w:pPr>
        <w:spacing w:after="0" w:line="240" w:lineRule="auto"/>
        <w:rPr>
          <w:rFonts w:cs="Calibri"/>
          <w:b/>
          <w:bCs/>
        </w:rPr>
      </w:pPr>
      <w:r w:rsidRPr="00933492">
        <w:rPr>
          <w:rFonts w:cs="Calibri"/>
          <w:b/>
          <w:bCs/>
        </w:rPr>
        <w:t>DAN 1: (</w:t>
      </w:r>
      <w:r w:rsidR="00662613">
        <w:rPr>
          <w:rFonts w:cs="Calibri"/>
          <w:b/>
          <w:bCs/>
        </w:rPr>
        <w:t>1</w:t>
      </w:r>
      <w:r w:rsidR="00384CEF">
        <w:rPr>
          <w:rFonts w:cs="Calibri"/>
          <w:b/>
          <w:bCs/>
        </w:rPr>
        <w:t>2</w:t>
      </w:r>
      <w:r w:rsidR="00662613">
        <w:rPr>
          <w:rFonts w:cs="Calibri"/>
          <w:b/>
          <w:bCs/>
        </w:rPr>
        <w:t>.02.202</w:t>
      </w:r>
      <w:r w:rsidR="00384CEF">
        <w:rPr>
          <w:rFonts w:cs="Calibri"/>
          <w:b/>
          <w:bCs/>
        </w:rPr>
        <w:t>6</w:t>
      </w:r>
      <w:r w:rsidR="00662613">
        <w:rPr>
          <w:rFonts w:cs="Calibri"/>
          <w:b/>
          <w:bCs/>
        </w:rPr>
        <w:t xml:space="preserve"> – </w:t>
      </w:r>
      <w:r w:rsidR="00384CEF">
        <w:rPr>
          <w:rFonts w:cs="Calibri"/>
          <w:b/>
          <w:bCs/>
        </w:rPr>
        <w:t>ČETVRTAK</w:t>
      </w:r>
      <w:r w:rsidRPr="00933492">
        <w:rPr>
          <w:rFonts w:cs="Calibri"/>
          <w:b/>
          <w:bCs/>
        </w:rPr>
        <w:t>)</w:t>
      </w:r>
    </w:p>
    <w:p w14:paraId="53CBDD24" w14:textId="227EE448" w:rsidR="00933492" w:rsidRPr="00933492" w:rsidRDefault="009D37A0" w:rsidP="0063452C">
      <w:pPr>
        <w:spacing w:after="0" w:line="240" w:lineRule="auto"/>
        <w:jc w:val="both"/>
        <w:rPr>
          <w:rFonts w:cs="Calibri"/>
          <w:bCs/>
        </w:rPr>
      </w:pPr>
      <w:r w:rsidRPr="009D37A0">
        <w:rPr>
          <w:rFonts w:cs="Calibri"/>
          <w:bCs/>
        </w:rPr>
        <w:t>Sastanak grupe u 23.30, polazak u 23.45h sa dogovorenog mjesta</w:t>
      </w:r>
      <w:r>
        <w:rPr>
          <w:rFonts w:cs="Calibri"/>
          <w:bCs/>
        </w:rPr>
        <w:t>.</w:t>
      </w:r>
      <w:r w:rsidR="00933492" w:rsidRPr="00933492">
        <w:rPr>
          <w:rFonts w:cs="Calibri"/>
          <w:bCs/>
        </w:rPr>
        <w:t xml:space="preserve"> Vožnja</w:t>
      </w:r>
      <w:r w:rsidR="00933492">
        <w:rPr>
          <w:rFonts w:cs="Calibri"/>
          <w:bCs/>
        </w:rPr>
        <w:t xml:space="preserve"> </w:t>
      </w:r>
      <w:r w:rsidR="00933492" w:rsidRPr="00933492">
        <w:rPr>
          <w:rFonts w:cs="Calibri"/>
          <w:bCs/>
        </w:rPr>
        <w:t>preko</w:t>
      </w:r>
      <w:r w:rsidR="001459B4">
        <w:rPr>
          <w:rFonts w:cs="Calibri"/>
          <w:bCs/>
        </w:rPr>
        <w:t xml:space="preserve"> </w:t>
      </w:r>
      <w:r>
        <w:rPr>
          <w:rFonts w:cs="Calibri"/>
          <w:bCs/>
        </w:rPr>
        <w:t>Sarajeva, Mostara</w:t>
      </w:r>
      <w:r w:rsidR="00933492" w:rsidRPr="00933492">
        <w:rPr>
          <w:rFonts w:cs="Calibri"/>
          <w:bCs/>
        </w:rPr>
        <w:t xml:space="preserve"> do Igala sa</w:t>
      </w:r>
      <w:r w:rsidR="00933492">
        <w:rPr>
          <w:rFonts w:cs="Calibri"/>
          <w:bCs/>
        </w:rPr>
        <w:t xml:space="preserve"> </w:t>
      </w:r>
      <w:r w:rsidR="00933492" w:rsidRPr="00933492">
        <w:rPr>
          <w:rFonts w:cs="Calibri"/>
          <w:bCs/>
        </w:rPr>
        <w:t>usputnim</w:t>
      </w:r>
      <w:r w:rsidR="00933492">
        <w:rPr>
          <w:rFonts w:cs="Calibri"/>
          <w:bCs/>
        </w:rPr>
        <w:t xml:space="preserve"> </w:t>
      </w:r>
      <w:r w:rsidR="00933492" w:rsidRPr="00933492">
        <w:rPr>
          <w:rFonts w:cs="Calibri"/>
          <w:bCs/>
        </w:rPr>
        <w:t>pauzama</w:t>
      </w:r>
      <w:r w:rsidR="00933492">
        <w:rPr>
          <w:rFonts w:cs="Calibri"/>
          <w:bCs/>
        </w:rPr>
        <w:t xml:space="preserve"> </w:t>
      </w:r>
      <w:r w:rsidR="00933492" w:rsidRPr="00933492">
        <w:rPr>
          <w:rFonts w:cs="Calibri"/>
          <w:bCs/>
        </w:rPr>
        <w:t>prema</w:t>
      </w:r>
      <w:r w:rsidR="00933492">
        <w:rPr>
          <w:rFonts w:cs="Calibri"/>
          <w:bCs/>
        </w:rPr>
        <w:t xml:space="preserve"> </w:t>
      </w:r>
      <w:r w:rsidR="00933492" w:rsidRPr="00933492">
        <w:rPr>
          <w:rFonts w:cs="Calibri"/>
          <w:bCs/>
        </w:rPr>
        <w:t>potrebi</w:t>
      </w:r>
      <w:r w:rsidR="00933492">
        <w:rPr>
          <w:rFonts w:cs="Calibri"/>
          <w:bCs/>
        </w:rPr>
        <w:t xml:space="preserve"> </w:t>
      </w:r>
      <w:r w:rsidR="00933492" w:rsidRPr="00933492">
        <w:rPr>
          <w:rFonts w:cs="Calibri"/>
          <w:bCs/>
        </w:rPr>
        <w:t>grupe.</w:t>
      </w:r>
    </w:p>
    <w:p w14:paraId="4EEF9195" w14:textId="30623D7E" w:rsidR="00933492" w:rsidRPr="00933492" w:rsidRDefault="00933492" w:rsidP="0063452C">
      <w:pPr>
        <w:spacing w:after="0" w:line="240" w:lineRule="auto"/>
        <w:rPr>
          <w:rFonts w:cs="Calibri"/>
          <w:b/>
          <w:bCs/>
        </w:rPr>
      </w:pPr>
      <w:r w:rsidRPr="00933492">
        <w:rPr>
          <w:rFonts w:cs="Calibri"/>
          <w:b/>
          <w:bCs/>
        </w:rPr>
        <w:t>DAN 2: (</w:t>
      </w:r>
      <w:r w:rsidR="00662613">
        <w:rPr>
          <w:rFonts w:cs="Calibri"/>
          <w:b/>
          <w:bCs/>
        </w:rPr>
        <w:t>1</w:t>
      </w:r>
      <w:r w:rsidR="00384CEF">
        <w:rPr>
          <w:rFonts w:cs="Calibri"/>
          <w:b/>
          <w:bCs/>
        </w:rPr>
        <w:t>3</w:t>
      </w:r>
      <w:r w:rsidR="00662613">
        <w:rPr>
          <w:rFonts w:cs="Calibri"/>
          <w:b/>
          <w:bCs/>
        </w:rPr>
        <w:t>.02.202</w:t>
      </w:r>
      <w:r w:rsidR="00384CEF">
        <w:rPr>
          <w:rFonts w:cs="Calibri"/>
          <w:b/>
          <w:bCs/>
        </w:rPr>
        <w:t>6</w:t>
      </w:r>
      <w:r w:rsidR="00662613">
        <w:rPr>
          <w:rFonts w:cs="Calibri"/>
          <w:b/>
          <w:bCs/>
        </w:rPr>
        <w:t xml:space="preserve"> – </w:t>
      </w:r>
      <w:r w:rsidR="00384CEF">
        <w:rPr>
          <w:rFonts w:cs="Calibri"/>
          <w:b/>
          <w:bCs/>
        </w:rPr>
        <w:t>PETAK</w:t>
      </w:r>
      <w:r w:rsidRPr="00933492">
        <w:rPr>
          <w:rFonts w:cs="Calibri"/>
          <w:b/>
          <w:bCs/>
        </w:rPr>
        <w:t>)</w:t>
      </w:r>
    </w:p>
    <w:p w14:paraId="57B0E35C" w14:textId="52DA22C6" w:rsidR="00933492" w:rsidRPr="002D36D9" w:rsidRDefault="00933492" w:rsidP="0063452C">
      <w:pPr>
        <w:spacing w:after="0" w:line="240" w:lineRule="auto"/>
        <w:jc w:val="both"/>
        <w:rPr>
          <w:rFonts w:cs="Calibri"/>
          <w:b/>
          <w:bCs/>
        </w:rPr>
      </w:pPr>
      <w:r w:rsidRPr="00933492">
        <w:rPr>
          <w:rFonts w:cs="Calibri"/>
        </w:rPr>
        <w:t>Dolazak u Igalo u jutarnjim</w:t>
      </w:r>
      <w:r>
        <w:rPr>
          <w:rFonts w:cs="Calibri"/>
        </w:rPr>
        <w:t xml:space="preserve"> </w:t>
      </w:r>
      <w:r w:rsidRPr="00933492">
        <w:rPr>
          <w:rFonts w:cs="Calibri"/>
        </w:rPr>
        <w:t xml:space="preserve">satima. </w:t>
      </w:r>
      <w:r w:rsidR="00384CEF" w:rsidRPr="00384CEF">
        <w:rPr>
          <w:rFonts w:cs="Calibri"/>
        </w:rPr>
        <w:t xml:space="preserve">Svečano otvaranje </w:t>
      </w:r>
      <w:r w:rsidR="00384CEF">
        <w:rPr>
          <w:rFonts w:cs="Calibri"/>
        </w:rPr>
        <w:t>t</w:t>
      </w:r>
      <w:r w:rsidR="00384CEF" w:rsidRPr="00384CEF">
        <w:rPr>
          <w:rFonts w:cs="Calibri"/>
        </w:rPr>
        <w:t>radicionaln</w:t>
      </w:r>
      <w:r w:rsidR="00384CEF">
        <w:rPr>
          <w:rFonts w:cs="Calibri"/>
        </w:rPr>
        <w:t>e</w:t>
      </w:r>
      <w:r w:rsidR="00384CEF" w:rsidRPr="00384CEF">
        <w:rPr>
          <w:rFonts w:cs="Calibri"/>
        </w:rPr>
        <w:t xml:space="preserve"> Izložb</w:t>
      </w:r>
      <w:r w:rsidR="00384CEF">
        <w:rPr>
          <w:rFonts w:cs="Calibri"/>
        </w:rPr>
        <w:t>e</w:t>
      </w:r>
      <w:r w:rsidR="00384CEF" w:rsidRPr="00384CEF">
        <w:rPr>
          <w:rFonts w:cs="Calibri"/>
        </w:rPr>
        <w:t xml:space="preserve"> cvijeća 13. februara u 10 časova</w:t>
      </w:r>
      <w:r w:rsidR="00384CEF">
        <w:rPr>
          <w:rFonts w:cs="Calibri"/>
        </w:rPr>
        <w:t xml:space="preserve">, koja se </w:t>
      </w:r>
      <w:r w:rsidR="00384CEF" w:rsidRPr="00384CEF">
        <w:rPr>
          <w:rFonts w:cs="Calibri"/>
        </w:rPr>
        <w:t>održava</w:t>
      </w:r>
      <w:r w:rsidR="00384CEF">
        <w:rPr>
          <w:rFonts w:cs="Calibri"/>
        </w:rPr>
        <w:t xml:space="preserve"> </w:t>
      </w:r>
      <w:r w:rsidR="00384CEF" w:rsidRPr="00384CEF">
        <w:rPr>
          <w:rFonts w:cs="Calibri"/>
        </w:rPr>
        <w:t>u okviru Praznika mimoze od 1975. godine.</w:t>
      </w:r>
      <w:r w:rsidR="00384CEF">
        <w:rPr>
          <w:rFonts w:cs="Calibri"/>
        </w:rPr>
        <w:t xml:space="preserve"> </w:t>
      </w:r>
      <w:r w:rsidRPr="00933492">
        <w:rPr>
          <w:rFonts w:cs="Calibri"/>
        </w:rPr>
        <w:t>Slobodno</w:t>
      </w:r>
      <w:r>
        <w:rPr>
          <w:rFonts w:cs="Calibri"/>
        </w:rPr>
        <w:t xml:space="preserve"> </w:t>
      </w:r>
      <w:r w:rsidRPr="00933492">
        <w:rPr>
          <w:rFonts w:cs="Calibri"/>
        </w:rPr>
        <w:t>vrijeme za obilazak</w:t>
      </w:r>
      <w:r>
        <w:rPr>
          <w:rFonts w:cs="Calibri"/>
        </w:rPr>
        <w:t xml:space="preserve"> </w:t>
      </w:r>
      <w:r w:rsidRPr="00933492">
        <w:rPr>
          <w:rFonts w:cs="Calibri"/>
        </w:rPr>
        <w:t>grada</w:t>
      </w:r>
      <w:r w:rsidR="001459B4">
        <w:rPr>
          <w:rFonts w:cs="Calibri"/>
        </w:rPr>
        <w:t xml:space="preserve"> i </w:t>
      </w:r>
      <w:r w:rsidR="002D36D9">
        <w:rPr>
          <w:rFonts w:cs="Calibri"/>
        </w:rPr>
        <w:t>šetnju uz obalu mora do smještaja u hotel. Smještaj u hotel ‘’</w:t>
      </w:r>
      <w:r w:rsidR="00662613">
        <w:rPr>
          <w:rFonts w:cs="Calibri"/>
        </w:rPr>
        <w:t>Simo Milošević</w:t>
      </w:r>
      <w:r w:rsidR="002D36D9">
        <w:rPr>
          <w:rFonts w:cs="Calibri"/>
        </w:rPr>
        <w:t>’’.</w:t>
      </w:r>
      <w:r>
        <w:rPr>
          <w:rFonts w:cs="Calibri"/>
        </w:rPr>
        <w:t xml:space="preserve"> </w:t>
      </w:r>
      <w:r w:rsidR="00384CEF">
        <w:rPr>
          <w:rFonts w:cs="Calibri"/>
        </w:rPr>
        <w:t xml:space="preserve">Od </w:t>
      </w:r>
      <w:r w:rsidR="00384CEF" w:rsidRPr="00CD7A4E">
        <w:rPr>
          <w:rFonts w:cs="Calibri"/>
        </w:rPr>
        <w:t>19:00</w:t>
      </w:r>
      <w:r w:rsidR="00CD7A4E" w:rsidRPr="00CD7A4E">
        <w:rPr>
          <w:rFonts w:cs="Calibri"/>
        </w:rPr>
        <w:t xml:space="preserve"> </w:t>
      </w:r>
      <w:r w:rsidR="00384CEF" w:rsidRPr="00CD7A4E">
        <w:rPr>
          <w:rFonts w:cs="Calibri"/>
        </w:rPr>
        <w:t>na</w:t>
      </w:r>
      <w:r w:rsidR="00384CEF">
        <w:rPr>
          <w:rFonts w:cs="Calibri"/>
          <w:b/>
          <w:bCs/>
        </w:rPr>
        <w:t xml:space="preserve"> </w:t>
      </w:r>
      <w:r w:rsidR="00384CEF">
        <w:rPr>
          <w:rFonts w:cs="Calibri"/>
        </w:rPr>
        <w:t>p</w:t>
      </w:r>
      <w:r w:rsidR="00384CEF" w:rsidRPr="00384CEF">
        <w:rPr>
          <w:rFonts w:cs="Calibri"/>
        </w:rPr>
        <w:t>lato</w:t>
      </w:r>
      <w:r w:rsidR="00384CEF">
        <w:rPr>
          <w:rFonts w:cs="Calibri"/>
        </w:rPr>
        <w:t>u</w:t>
      </w:r>
      <w:r w:rsidR="00384CEF" w:rsidRPr="00384CEF">
        <w:rPr>
          <w:rFonts w:cs="Calibri"/>
        </w:rPr>
        <w:t xml:space="preserve"> ispred hotela Igalo</w:t>
      </w:r>
      <w:r w:rsidR="00384CEF">
        <w:rPr>
          <w:rFonts w:cs="Calibri"/>
          <w:b/>
          <w:bCs/>
        </w:rPr>
        <w:t xml:space="preserve"> </w:t>
      </w:r>
      <w:r w:rsidR="00384CEF">
        <w:rPr>
          <w:rFonts w:cs="Calibri"/>
        </w:rPr>
        <w:t>s</w:t>
      </w:r>
      <w:r w:rsidR="00384CEF" w:rsidRPr="00384CEF">
        <w:rPr>
          <w:rFonts w:cs="Calibri"/>
        </w:rPr>
        <w:t>večano otvaranje: koncert </w:t>
      </w:r>
      <w:r w:rsidR="00384CEF" w:rsidRPr="00384CEF">
        <w:rPr>
          <w:rFonts w:cs="Calibri"/>
          <w:b/>
          <w:bCs/>
        </w:rPr>
        <w:t>Nine Badrić i Gorana Karana</w:t>
      </w:r>
      <w:r w:rsidR="00384CEF">
        <w:rPr>
          <w:rFonts w:cs="Calibri"/>
          <w:b/>
          <w:bCs/>
        </w:rPr>
        <w:t xml:space="preserve">. </w:t>
      </w:r>
      <w:r w:rsidRPr="002D36D9">
        <w:rPr>
          <w:rFonts w:cs="Calibri"/>
          <w:b/>
          <w:bCs/>
        </w:rPr>
        <w:t xml:space="preserve">Noćenje. </w:t>
      </w:r>
    </w:p>
    <w:p w14:paraId="380F1F48" w14:textId="5F7BBE3A" w:rsidR="00933492" w:rsidRPr="00933492" w:rsidRDefault="00933492" w:rsidP="0063452C">
      <w:pPr>
        <w:spacing w:after="0" w:line="240" w:lineRule="auto"/>
        <w:rPr>
          <w:rFonts w:cs="Calibri"/>
          <w:b/>
          <w:bCs/>
        </w:rPr>
      </w:pPr>
      <w:r w:rsidRPr="00933492">
        <w:rPr>
          <w:rFonts w:cs="Calibri"/>
          <w:b/>
          <w:bCs/>
        </w:rPr>
        <w:t>Dan 3: (</w:t>
      </w:r>
      <w:r w:rsidR="005C33F6">
        <w:rPr>
          <w:rFonts w:cs="Calibri"/>
          <w:b/>
          <w:bCs/>
        </w:rPr>
        <w:t>1</w:t>
      </w:r>
      <w:r w:rsidR="00384CEF">
        <w:rPr>
          <w:rFonts w:cs="Calibri"/>
          <w:b/>
          <w:bCs/>
        </w:rPr>
        <w:t>4</w:t>
      </w:r>
      <w:r w:rsidR="005C33F6">
        <w:rPr>
          <w:rFonts w:cs="Calibri"/>
          <w:b/>
          <w:bCs/>
        </w:rPr>
        <w:t>.02.202</w:t>
      </w:r>
      <w:r w:rsidR="00384CEF">
        <w:rPr>
          <w:rFonts w:cs="Calibri"/>
          <w:b/>
          <w:bCs/>
        </w:rPr>
        <w:t>6</w:t>
      </w:r>
      <w:r w:rsidR="005C33F6">
        <w:rPr>
          <w:rFonts w:cs="Calibri"/>
          <w:b/>
          <w:bCs/>
        </w:rPr>
        <w:t xml:space="preserve"> – </w:t>
      </w:r>
      <w:r w:rsidRPr="00933492">
        <w:rPr>
          <w:rFonts w:cs="Calibri"/>
          <w:b/>
          <w:bCs/>
        </w:rPr>
        <w:t>S</w:t>
      </w:r>
      <w:r w:rsidR="00384CEF">
        <w:rPr>
          <w:rFonts w:cs="Calibri"/>
          <w:b/>
          <w:bCs/>
        </w:rPr>
        <w:t>UBOTA</w:t>
      </w:r>
      <w:r w:rsidRPr="00933492">
        <w:rPr>
          <w:rFonts w:cs="Calibri"/>
          <w:b/>
          <w:bCs/>
        </w:rPr>
        <w:t>)</w:t>
      </w:r>
    </w:p>
    <w:p w14:paraId="07C15EFA" w14:textId="0B310504" w:rsidR="005C33F6" w:rsidRPr="00933492" w:rsidRDefault="00933492" w:rsidP="0063452C">
      <w:pPr>
        <w:spacing w:after="0" w:line="240" w:lineRule="auto"/>
        <w:jc w:val="both"/>
        <w:rPr>
          <w:rFonts w:cs="Calibri"/>
          <w:bCs/>
        </w:rPr>
      </w:pPr>
      <w:r w:rsidRPr="00933492">
        <w:rPr>
          <w:rFonts w:cs="Calibri"/>
          <w:bCs/>
        </w:rPr>
        <w:t>Doručak. Slobodno</w:t>
      </w:r>
      <w:r>
        <w:rPr>
          <w:rFonts w:cs="Calibri"/>
          <w:bCs/>
        </w:rPr>
        <w:t xml:space="preserve"> </w:t>
      </w:r>
      <w:r w:rsidRPr="00933492">
        <w:rPr>
          <w:rFonts w:cs="Calibri"/>
          <w:bCs/>
        </w:rPr>
        <w:t xml:space="preserve">vrijeme </w:t>
      </w:r>
      <w:r w:rsidR="005C33F6">
        <w:rPr>
          <w:rFonts w:cs="Calibri"/>
          <w:bCs/>
        </w:rPr>
        <w:t>ili odlazak na obilazak manifestacije – fešta od mimo</w:t>
      </w:r>
      <w:r w:rsidR="0063452C">
        <w:rPr>
          <w:rFonts w:cs="Calibri"/>
          <w:bCs/>
        </w:rPr>
        <w:t>z</w:t>
      </w:r>
      <w:r w:rsidR="005C33F6">
        <w:rPr>
          <w:rFonts w:cs="Calibri"/>
          <w:bCs/>
        </w:rPr>
        <w:t>a, ribe i vina</w:t>
      </w:r>
      <w:r>
        <w:rPr>
          <w:rFonts w:cs="Calibri"/>
          <w:bCs/>
        </w:rPr>
        <w:t xml:space="preserve">. </w:t>
      </w:r>
      <w:r w:rsidR="00384CEF" w:rsidRPr="00384CEF">
        <w:rPr>
          <w:rFonts w:cs="Calibri"/>
          <w:bCs/>
        </w:rPr>
        <w:t>Svečani defile Gradske muzike i mažoretki HN, Mjesne muzike Đenović, trombonjera i maškara, krenuće u 9 časova iz Kumbora, u 9.45 su u Portonovom, u 10.30 časova stižu u Đenović</w:t>
      </w:r>
      <w:r w:rsidR="00CD7A4E">
        <w:rPr>
          <w:rFonts w:cs="Calibri"/>
          <w:bCs/>
        </w:rPr>
        <w:t>e</w:t>
      </w:r>
      <w:r w:rsidR="00384CEF" w:rsidRPr="00384CEF">
        <w:rPr>
          <w:rFonts w:cs="Calibri"/>
          <w:bCs/>
        </w:rPr>
        <w:t>. Na sceni u Đenoviću nastupa lokalni bend Trio Mare, KUD Sloga i regionalno popularna umjetnica Kaliopi (početak koncerta u 13 č). Centralna fešta biće priređena u Baošićima gdje se dolazak povorke očekuje oko 11.30 časova. Na ovoj sceni nastupaju članovi lokalne klape Stari kapetan, a za nastavak dobre zabave zadužen je Danijel Alibabić (početak koncerta u 12 č).</w:t>
      </w:r>
      <w:r w:rsidR="00CD7A4E">
        <w:rPr>
          <w:rFonts w:cs="Calibri"/>
          <w:bCs/>
        </w:rPr>
        <w:t xml:space="preserve"> Na platou ispred hotela Igalo od 20:30 </w:t>
      </w:r>
      <w:r w:rsidR="0063452C">
        <w:rPr>
          <w:rFonts w:cs="Calibri"/>
          <w:bCs/>
        </w:rPr>
        <w:t>s</w:t>
      </w:r>
      <w:r w:rsidR="00CD7A4E" w:rsidRPr="00CD7A4E">
        <w:rPr>
          <w:rFonts w:cs="Calibri"/>
          <w:bCs/>
        </w:rPr>
        <w:t xml:space="preserve">lušaćemo i pjevati vanvremenske </w:t>
      </w:r>
      <w:proofErr w:type="gramStart"/>
      <w:r w:rsidR="00CD7A4E" w:rsidRPr="00CD7A4E">
        <w:rPr>
          <w:rFonts w:cs="Calibri"/>
          <w:bCs/>
        </w:rPr>
        <w:t>hitove  Riblje</w:t>
      </w:r>
      <w:proofErr w:type="gramEnd"/>
      <w:r w:rsidR="00CD7A4E" w:rsidRPr="00CD7A4E">
        <w:rPr>
          <w:rFonts w:cs="Calibri"/>
          <w:bCs/>
        </w:rPr>
        <w:t xml:space="preserve"> čorbe</w:t>
      </w:r>
      <w:r w:rsidR="00CD7A4E">
        <w:rPr>
          <w:rFonts w:cs="Calibri"/>
          <w:bCs/>
        </w:rPr>
        <w:t xml:space="preserve">. </w:t>
      </w:r>
      <w:r w:rsidR="005C33F6" w:rsidRPr="005A6FE1">
        <w:rPr>
          <w:rFonts w:cs="Calibri"/>
          <w:b/>
        </w:rPr>
        <w:t>Noćenje.</w:t>
      </w:r>
    </w:p>
    <w:p w14:paraId="437E5927" w14:textId="44A262A1" w:rsidR="00933492" w:rsidRPr="00933492" w:rsidRDefault="00933492" w:rsidP="0063452C">
      <w:pPr>
        <w:spacing w:after="0" w:line="240" w:lineRule="auto"/>
        <w:rPr>
          <w:rFonts w:cs="Calibri"/>
        </w:rPr>
      </w:pPr>
      <w:r w:rsidRPr="00933492">
        <w:rPr>
          <w:rFonts w:cs="Calibri"/>
          <w:b/>
        </w:rPr>
        <w:t>DAN 4:</w:t>
      </w:r>
      <w:r>
        <w:rPr>
          <w:rFonts w:cs="Calibri"/>
          <w:b/>
        </w:rPr>
        <w:t xml:space="preserve"> </w:t>
      </w:r>
      <w:r w:rsidRPr="00933492">
        <w:rPr>
          <w:rFonts w:cs="Calibri"/>
          <w:b/>
        </w:rPr>
        <w:t>(</w:t>
      </w:r>
      <w:r w:rsidR="005A6FE1">
        <w:rPr>
          <w:rFonts w:cs="Calibri"/>
          <w:b/>
        </w:rPr>
        <w:t>1</w:t>
      </w:r>
      <w:r w:rsidR="00384CEF">
        <w:rPr>
          <w:rFonts w:cs="Calibri"/>
          <w:b/>
        </w:rPr>
        <w:t>5</w:t>
      </w:r>
      <w:r w:rsidR="005A6FE1">
        <w:rPr>
          <w:rFonts w:cs="Calibri"/>
          <w:b/>
        </w:rPr>
        <w:t>.02.202</w:t>
      </w:r>
      <w:r w:rsidR="00384CEF">
        <w:rPr>
          <w:rFonts w:cs="Calibri"/>
          <w:b/>
        </w:rPr>
        <w:t>6</w:t>
      </w:r>
      <w:r w:rsidR="005A6FE1">
        <w:rPr>
          <w:rFonts w:cs="Calibri"/>
          <w:b/>
        </w:rPr>
        <w:t xml:space="preserve"> – </w:t>
      </w:r>
      <w:r w:rsidR="00CD7A4E">
        <w:rPr>
          <w:rFonts w:cs="Calibri"/>
          <w:b/>
        </w:rPr>
        <w:t>NEDELJA</w:t>
      </w:r>
      <w:r w:rsidRPr="00933492">
        <w:rPr>
          <w:rFonts w:cs="Calibri"/>
          <w:b/>
        </w:rPr>
        <w:t xml:space="preserve"> )</w:t>
      </w:r>
    </w:p>
    <w:p w14:paraId="6632121E" w14:textId="5F123494" w:rsidR="00933492" w:rsidRDefault="00933492" w:rsidP="002D36D9">
      <w:pPr>
        <w:spacing w:after="0"/>
        <w:jc w:val="both"/>
        <w:rPr>
          <w:rFonts w:cs="Calibri"/>
        </w:rPr>
      </w:pPr>
      <w:r w:rsidRPr="00933492">
        <w:rPr>
          <w:rFonts w:cs="Calibri"/>
        </w:rPr>
        <w:t xml:space="preserve">Doručak. Napuštanje soba </w:t>
      </w:r>
      <w:r w:rsidR="002D36D9">
        <w:rPr>
          <w:rFonts w:cs="Calibri"/>
        </w:rPr>
        <w:t>i</w:t>
      </w:r>
      <w:r>
        <w:rPr>
          <w:rFonts w:cs="Calibri"/>
        </w:rPr>
        <w:t xml:space="preserve"> </w:t>
      </w:r>
      <w:r w:rsidRPr="00933492">
        <w:rPr>
          <w:rFonts w:cs="Calibri"/>
        </w:rPr>
        <w:t xml:space="preserve">polazak za Bijeljinu. </w:t>
      </w:r>
      <w:r>
        <w:rPr>
          <w:rFonts w:cs="Calibri"/>
        </w:rPr>
        <w:t xml:space="preserve">Vožnja  preko Trebinja. </w:t>
      </w:r>
      <w:r w:rsidRPr="00933492">
        <w:rPr>
          <w:rFonts w:cs="Calibri"/>
        </w:rPr>
        <w:t>Dolazak</w:t>
      </w:r>
      <w:r>
        <w:rPr>
          <w:rFonts w:cs="Calibri"/>
        </w:rPr>
        <w:t xml:space="preserve"> </w:t>
      </w:r>
      <w:r w:rsidRPr="00933492">
        <w:rPr>
          <w:rFonts w:cs="Calibri"/>
        </w:rPr>
        <w:t>u</w:t>
      </w:r>
      <w:r w:rsidR="002D36D9">
        <w:rPr>
          <w:rFonts w:cs="Calibri"/>
        </w:rPr>
        <w:t xml:space="preserve"> Bijeljinu u kasnim</w:t>
      </w:r>
      <w:r w:rsidRPr="00933492">
        <w:rPr>
          <w:rFonts w:cs="Calibri"/>
        </w:rPr>
        <w:t xml:space="preserve"> večernjim</w:t>
      </w:r>
      <w:r>
        <w:rPr>
          <w:rFonts w:cs="Calibri"/>
        </w:rPr>
        <w:t xml:space="preserve"> </w:t>
      </w:r>
      <w:r w:rsidRPr="00933492">
        <w:rPr>
          <w:rFonts w:cs="Calibri"/>
        </w:rPr>
        <w:t>satima.</w:t>
      </w:r>
    </w:p>
    <w:p w14:paraId="798D5702" w14:textId="77777777" w:rsidR="0063452C" w:rsidRPr="0063452C" w:rsidRDefault="0063452C" w:rsidP="002D36D9">
      <w:pPr>
        <w:spacing w:after="0"/>
        <w:jc w:val="both"/>
        <w:rPr>
          <w:rFonts w:cs="Calibri"/>
          <w:sz w:val="16"/>
          <w:szCs w:val="16"/>
        </w:rPr>
      </w:pPr>
    </w:p>
    <w:p w14:paraId="56576A3B" w14:textId="77777777" w:rsidR="005022AB" w:rsidRPr="00810F41" w:rsidRDefault="005022AB" w:rsidP="005022AB">
      <w:pPr>
        <w:spacing w:after="0"/>
        <w:rPr>
          <w:rFonts w:cs="Calibri"/>
          <w:sz w:val="2"/>
          <w:szCs w:val="2"/>
        </w:rPr>
      </w:pPr>
    </w:p>
    <w:p w14:paraId="29E05324" w14:textId="2C32B7BF" w:rsidR="00933492" w:rsidRDefault="00933492" w:rsidP="005634FD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 w:rsidRPr="002D36D9">
        <w:rPr>
          <w:rFonts w:cs="Calibri"/>
          <w:b/>
          <w:sz w:val="40"/>
          <w:szCs w:val="40"/>
        </w:rPr>
        <w:t xml:space="preserve">CIJENA ARANŽMANA: </w:t>
      </w:r>
      <w:r w:rsidR="0063452C">
        <w:rPr>
          <w:rFonts w:cs="Calibri"/>
          <w:b/>
          <w:sz w:val="40"/>
          <w:szCs w:val="40"/>
        </w:rPr>
        <w:t>2</w:t>
      </w:r>
      <w:r w:rsidR="00BA1483">
        <w:rPr>
          <w:rFonts w:cs="Calibri"/>
          <w:b/>
          <w:sz w:val="40"/>
          <w:szCs w:val="40"/>
        </w:rPr>
        <w:t>7</w:t>
      </w:r>
      <w:r w:rsidR="0063452C">
        <w:rPr>
          <w:rFonts w:cs="Calibri"/>
          <w:b/>
          <w:sz w:val="40"/>
          <w:szCs w:val="40"/>
        </w:rPr>
        <w:t>9</w:t>
      </w:r>
      <w:r w:rsidR="00BA1483">
        <w:rPr>
          <w:rFonts w:cs="Calibri"/>
          <w:b/>
          <w:sz w:val="40"/>
          <w:szCs w:val="40"/>
        </w:rPr>
        <w:t xml:space="preserve"> </w:t>
      </w:r>
      <w:r w:rsidRPr="002D36D9">
        <w:rPr>
          <w:rFonts w:cs="Calibri"/>
          <w:b/>
          <w:sz w:val="40"/>
          <w:szCs w:val="40"/>
        </w:rPr>
        <w:t>KM</w:t>
      </w:r>
    </w:p>
    <w:p w14:paraId="35B4EDEA" w14:textId="77777777" w:rsidR="009115BE" w:rsidRPr="00546744" w:rsidRDefault="009115BE" w:rsidP="005634FD">
      <w:pPr>
        <w:spacing w:after="0" w:line="240" w:lineRule="auto"/>
        <w:jc w:val="center"/>
        <w:rPr>
          <w:rFonts w:cs="Calibri"/>
          <w:b/>
          <w:sz w:val="2"/>
          <w:szCs w:val="2"/>
        </w:rPr>
      </w:pPr>
    </w:p>
    <w:p w14:paraId="6A56DC2A" w14:textId="77777777" w:rsidR="0063452C" w:rsidRPr="0063452C" w:rsidRDefault="0063452C" w:rsidP="002D36D9">
      <w:pPr>
        <w:spacing w:after="0" w:line="240" w:lineRule="auto"/>
        <w:rPr>
          <w:rFonts w:cs="Calibri"/>
          <w:b/>
          <w:bCs/>
          <w:sz w:val="10"/>
          <w:szCs w:val="10"/>
        </w:rPr>
      </w:pPr>
    </w:p>
    <w:p w14:paraId="1DE243C1" w14:textId="0DAABE65" w:rsidR="00933492" w:rsidRPr="000C6B97" w:rsidRDefault="00933492" w:rsidP="002D36D9">
      <w:pPr>
        <w:spacing w:after="0" w:line="240" w:lineRule="auto"/>
        <w:rPr>
          <w:rFonts w:cs="Calibri"/>
          <w:sz w:val="20"/>
          <w:szCs w:val="20"/>
        </w:rPr>
      </w:pPr>
      <w:r w:rsidRPr="000C6B97">
        <w:rPr>
          <w:rFonts w:cs="Calibri"/>
          <w:b/>
          <w:bCs/>
          <w:sz w:val="20"/>
          <w:szCs w:val="20"/>
        </w:rPr>
        <w:t>ARANŽMAN</w:t>
      </w:r>
      <w:r w:rsidRPr="000C6B97">
        <w:rPr>
          <w:rFonts w:cs="Calibri"/>
          <w:sz w:val="20"/>
          <w:szCs w:val="20"/>
        </w:rPr>
        <w:t> </w:t>
      </w:r>
      <w:r w:rsidRPr="000C6B97">
        <w:rPr>
          <w:rFonts w:cs="Calibri"/>
          <w:b/>
          <w:bCs/>
          <w:sz w:val="20"/>
          <w:szCs w:val="20"/>
        </w:rPr>
        <w:t>OBUHVATA:</w:t>
      </w:r>
    </w:p>
    <w:p w14:paraId="0C4DF505" w14:textId="78758BB1" w:rsidR="00933492" w:rsidRPr="000C6B97" w:rsidRDefault="00933492" w:rsidP="00B47A49">
      <w:pPr>
        <w:numPr>
          <w:ilvl w:val="0"/>
          <w:numId w:val="39"/>
        </w:numPr>
        <w:spacing w:after="0"/>
        <w:rPr>
          <w:rFonts w:cs="Calibri"/>
          <w:sz w:val="20"/>
          <w:szCs w:val="20"/>
        </w:rPr>
      </w:pPr>
      <w:r w:rsidRPr="000C6B97">
        <w:rPr>
          <w:rFonts w:cs="Calibri"/>
          <w:sz w:val="20"/>
          <w:szCs w:val="20"/>
        </w:rPr>
        <w:t>2 noćenja n</w:t>
      </w:r>
      <w:r w:rsidR="00B47A49" w:rsidRPr="000C6B97">
        <w:rPr>
          <w:rFonts w:cs="Calibri"/>
          <w:sz w:val="20"/>
          <w:szCs w:val="20"/>
        </w:rPr>
        <w:t>a</w:t>
      </w:r>
      <w:r w:rsidRPr="000C6B97">
        <w:rPr>
          <w:rFonts w:cs="Calibri"/>
          <w:sz w:val="20"/>
          <w:szCs w:val="20"/>
        </w:rPr>
        <w:t xml:space="preserve"> bazi </w:t>
      </w:r>
      <w:r w:rsidR="0063452C">
        <w:rPr>
          <w:rFonts w:cs="Calibri"/>
          <w:sz w:val="20"/>
          <w:szCs w:val="20"/>
        </w:rPr>
        <w:t>noćenja sa doručkom</w:t>
      </w:r>
      <w:r w:rsidRPr="000C6B97">
        <w:rPr>
          <w:rFonts w:cs="Calibri"/>
          <w:sz w:val="20"/>
          <w:szCs w:val="20"/>
        </w:rPr>
        <w:t xml:space="preserve"> u </w:t>
      </w:r>
      <w:proofErr w:type="gramStart"/>
      <w:r w:rsidRPr="000C6B97">
        <w:rPr>
          <w:rFonts w:cs="Calibri"/>
          <w:sz w:val="20"/>
          <w:szCs w:val="20"/>
        </w:rPr>
        <w:t xml:space="preserve">hotelu </w:t>
      </w:r>
      <w:r w:rsidR="00B47A49" w:rsidRPr="000C6B97">
        <w:rPr>
          <w:rFonts w:cs="Calibri"/>
          <w:sz w:val="20"/>
          <w:szCs w:val="20"/>
        </w:rPr>
        <w:t xml:space="preserve"> </w:t>
      </w:r>
      <w:r w:rsidR="005A6FE1" w:rsidRPr="000C6B97">
        <w:rPr>
          <w:rFonts w:cs="Calibri"/>
          <w:sz w:val="20"/>
          <w:szCs w:val="20"/>
        </w:rPr>
        <w:t>Simo</w:t>
      </w:r>
      <w:proofErr w:type="gramEnd"/>
      <w:r w:rsidR="005A6FE1" w:rsidRPr="000C6B97">
        <w:rPr>
          <w:rFonts w:cs="Calibri"/>
          <w:sz w:val="20"/>
          <w:szCs w:val="20"/>
        </w:rPr>
        <w:t xml:space="preserve"> Milošević </w:t>
      </w:r>
      <w:r w:rsidRPr="000C6B97">
        <w:rPr>
          <w:rFonts w:cs="Calibri"/>
          <w:sz w:val="20"/>
          <w:szCs w:val="20"/>
        </w:rPr>
        <w:t xml:space="preserve">3* u sobama 1/2 </w:t>
      </w:r>
      <w:r w:rsidR="002D36D9" w:rsidRPr="000C6B97">
        <w:rPr>
          <w:rFonts w:cs="Calibri"/>
          <w:sz w:val="20"/>
          <w:szCs w:val="20"/>
        </w:rPr>
        <w:t>i</w:t>
      </w:r>
      <w:r w:rsidRPr="000C6B97">
        <w:rPr>
          <w:rFonts w:cs="Calibri"/>
          <w:sz w:val="20"/>
          <w:szCs w:val="20"/>
        </w:rPr>
        <w:t xml:space="preserve"> 1/2+</w:t>
      </w:r>
      <w:proofErr w:type="gramStart"/>
      <w:r w:rsidRPr="000C6B97">
        <w:rPr>
          <w:rFonts w:cs="Calibri"/>
          <w:sz w:val="20"/>
          <w:szCs w:val="20"/>
        </w:rPr>
        <w:t>1;</w:t>
      </w:r>
      <w:proofErr w:type="gramEnd"/>
    </w:p>
    <w:p w14:paraId="25BD733F" w14:textId="039F75CA" w:rsidR="00933492" w:rsidRPr="000C6B97" w:rsidRDefault="00933492" w:rsidP="00B47A49">
      <w:pPr>
        <w:numPr>
          <w:ilvl w:val="0"/>
          <w:numId w:val="39"/>
        </w:numPr>
        <w:spacing w:after="0"/>
        <w:rPr>
          <w:rFonts w:cs="Calibri"/>
          <w:sz w:val="20"/>
          <w:szCs w:val="20"/>
        </w:rPr>
      </w:pPr>
      <w:r w:rsidRPr="000C6B97">
        <w:rPr>
          <w:rFonts w:cs="Calibri"/>
          <w:sz w:val="20"/>
          <w:szCs w:val="20"/>
        </w:rPr>
        <w:t xml:space="preserve">Prevoz mini busom ili autobusom – u zavisnosti od broja </w:t>
      </w:r>
      <w:proofErr w:type="gramStart"/>
      <w:r w:rsidRPr="000C6B97">
        <w:rPr>
          <w:rFonts w:cs="Calibri"/>
          <w:sz w:val="20"/>
          <w:szCs w:val="20"/>
        </w:rPr>
        <w:t>prijavljenih;</w:t>
      </w:r>
      <w:proofErr w:type="gramEnd"/>
    </w:p>
    <w:p w14:paraId="6FFAF4BA" w14:textId="3D76E61C" w:rsidR="00933492" w:rsidRPr="000C6B97" w:rsidRDefault="00933492" w:rsidP="00B47A49">
      <w:pPr>
        <w:numPr>
          <w:ilvl w:val="0"/>
          <w:numId w:val="39"/>
        </w:numPr>
        <w:spacing w:after="0"/>
        <w:rPr>
          <w:rFonts w:cs="Calibri"/>
          <w:sz w:val="20"/>
          <w:szCs w:val="20"/>
        </w:rPr>
      </w:pPr>
      <w:r w:rsidRPr="000C6B97">
        <w:rPr>
          <w:rFonts w:cs="Calibri"/>
          <w:sz w:val="20"/>
          <w:szCs w:val="20"/>
        </w:rPr>
        <w:t xml:space="preserve">Pratioca grupe tokom </w:t>
      </w:r>
      <w:proofErr w:type="gramStart"/>
      <w:r w:rsidRPr="000C6B97">
        <w:rPr>
          <w:rFonts w:cs="Calibri"/>
          <w:sz w:val="20"/>
          <w:szCs w:val="20"/>
        </w:rPr>
        <w:t>putovanja;</w:t>
      </w:r>
      <w:proofErr w:type="gramEnd"/>
    </w:p>
    <w:p w14:paraId="098B704B" w14:textId="3233D823" w:rsidR="00933492" w:rsidRPr="000C6B97" w:rsidRDefault="00933492" w:rsidP="00B47A49">
      <w:pPr>
        <w:numPr>
          <w:ilvl w:val="0"/>
          <w:numId w:val="39"/>
        </w:numPr>
        <w:spacing w:after="0"/>
        <w:rPr>
          <w:rFonts w:cs="Calibri"/>
          <w:sz w:val="20"/>
          <w:szCs w:val="20"/>
        </w:rPr>
      </w:pPr>
      <w:r w:rsidRPr="000C6B97">
        <w:rPr>
          <w:rFonts w:cs="Calibri"/>
          <w:sz w:val="20"/>
          <w:szCs w:val="20"/>
        </w:rPr>
        <w:t>Boravišn</w:t>
      </w:r>
      <w:r w:rsidR="002D36D9" w:rsidRPr="000C6B97">
        <w:rPr>
          <w:rFonts w:cs="Calibri"/>
          <w:sz w:val="20"/>
          <w:szCs w:val="20"/>
        </w:rPr>
        <w:t>a</w:t>
      </w:r>
      <w:r w:rsidRPr="000C6B97">
        <w:rPr>
          <w:rFonts w:cs="Calibri"/>
          <w:sz w:val="20"/>
          <w:szCs w:val="20"/>
        </w:rPr>
        <w:t xml:space="preserve"> taks</w:t>
      </w:r>
      <w:r w:rsidR="002D36D9" w:rsidRPr="000C6B97">
        <w:rPr>
          <w:rFonts w:cs="Calibri"/>
          <w:sz w:val="20"/>
          <w:szCs w:val="20"/>
        </w:rPr>
        <w:t>a.</w:t>
      </w:r>
    </w:p>
    <w:p w14:paraId="613F5A99" w14:textId="77777777" w:rsidR="00B47A49" w:rsidRPr="000C6B97" w:rsidRDefault="00933492" w:rsidP="002D36D9">
      <w:pPr>
        <w:spacing w:after="0" w:line="240" w:lineRule="auto"/>
        <w:rPr>
          <w:rFonts w:cs="Calibri"/>
          <w:b/>
          <w:bCs/>
          <w:sz w:val="20"/>
          <w:szCs w:val="20"/>
        </w:rPr>
      </w:pPr>
      <w:r w:rsidRPr="000C6B97">
        <w:rPr>
          <w:rFonts w:cs="Calibri"/>
          <w:sz w:val="20"/>
          <w:szCs w:val="20"/>
        </w:rPr>
        <w:t> </w:t>
      </w:r>
      <w:r w:rsidRPr="000C6B97">
        <w:rPr>
          <w:rFonts w:cs="Calibri"/>
          <w:b/>
          <w:bCs/>
          <w:sz w:val="20"/>
          <w:szCs w:val="20"/>
        </w:rPr>
        <w:t>ARANŽMAN NE OBUHVATA:</w:t>
      </w:r>
    </w:p>
    <w:p w14:paraId="03E185A3" w14:textId="585F1C3E" w:rsidR="00933492" w:rsidRDefault="00933492" w:rsidP="00B47A49">
      <w:pPr>
        <w:numPr>
          <w:ilvl w:val="0"/>
          <w:numId w:val="40"/>
        </w:numPr>
        <w:spacing w:after="0"/>
        <w:rPr>
          <w:rFonts w:cs="Calibri"/>
          <w:bCs/>
          <w:sz w:val="20"/>
          <w:szCs w:val="20"/>
        </w:rPr>
      </w:pPr>
      <w:r w:rsidRPr="000C6B97">
        <w:rPr>
          <w:rFonts w:cs="Calibri"/>
          <w:bCs/>
          <w:sz w:val="20"/>
          <w:szCs w:val="20"/>
        </w:rPr>
        <w:t xml:space="preserve">Individualne </w:t>
      </w:r>
      <w:proofErr w:type="gramStart"/>
      <w:r w:rsidRPr="000C6B97">
        <w:rPr>
          <w:rFonts w:cs="Calibri"/>
          <w:bCs/>
          <w:sz w:val="20"/>
          <w:szCs w:val="20"/>
        </w:rPr>
        <w:t>troškove;</w:t>
      </w:r>
      <w:proofErr w:type="gramEnd"/>
    </w:p>
    <w:p w14:paraId="00023A42" w14:textId="7156BB28" w:rsidR="0063452C" w:rsidRPr="000C6B97" w:rsidRDefault="0063452C" w:rsidP="00B47A49">
      <w:pPr>
        <w:numPr>
          <w:ilvl w:val="0"/>
          <w:numId w:val="40"/>
        </w:numPr>
        <w:spacing w:after="0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Doplata za večeru 30KM po osobi</w:t>
      </w:r>
      <w:r w:rsidR="00676FA6">
        <w:rPr>
          <w:rFonts w:cs="Calibri"/>
          <w:bCs/>
          <w:sz w:val="20"/>
          <w:szCs w:val="20"/>
        </w:rPr>
        <w:t xml:space="preserve"> za 2 </w:t>
      </w:r>
      <w:proofErr w:type="gramStart"/>
      <w:r w:rsidR="00676FA6">
        <w:rPr>
          <w:rFonts w:cs="Calibri"/>
          <w:bCs/>
          <w:sz w:val="20"/>
          <w:szCs w:val="20"/>
        </w:rPr>
        <w:t>noćenja;</w:t>
      </w:r>
      <w:proofErr w:type="gramEnd"/>
    </w:p>
    <w:p w14:paraId="0F094B10" w14:textId="7BF10E13" w:rsidR="00B47A49" w:rsidRPr="0063452C" w:rsidRDefault="00B47A49" w:rsidP="00B47A49">
      <w:pPr>
        <w:numPr>
          <w:ilvl w:val="0"/>
          <w:numId w:val="40"/>
        </w:numPr>
        <w:spacing w:after="0"/>
        <w:rPr>
          <w:rFonts w:cs="Calibri"/>
          <w:sz w:val="20"/>
          <w:szCs w:val="20"/>
        </w:rPr>
      </w:pPr>
      <w:r w:rsidRPr="0063452C">
        <w:rPr>
          <w:rFonts w:cs="Calibri"/>
          <w:sz w:val="20"/>
          <w:szCs w:val="20"/>
        </w:rPr>
        <w:t>Doplata za 1/1 sobu</w:t>
      </w:r>
      <w:r w:rsidR="002D36D9" w:rsidRPr="0063452C">
        <w:rPr>
          <w:rFonts w:cs="Calibri"/>
          <w:sz w:val="20"/>
          <w:szCs w:val="20"/>
        </w:rPr>
        <w:t xml:space="preserve"> 1</w:t>
      </w:r>
      <w:r w:rsidR="0063452C">
        <w:rPr>
          <w:rFonts w:cs="Calibri"/>
          <w:sz w:val="20"/>
          <w:szCs w:val="20"/>
        </w:rPr>
        <w:t>0</w:t>
      </w:r>
      <w:r w:rsidR="002D36D9" w:rsidRPr="0063452C">
        <w:rPr>
          <w:rFonts w:cs="Calibri"/>
          <w:sz w:val="20"/>
          <w:szCs w:val="20"/>
        </w:rPr>
        <w:t>0</w:t>
      </w:r>
      <w:r w:rsidR="00810F41" w:rsidRPr="0063452C">
        <w:rPr>
          <w:rFonts w:cs="Calibri"/>
          <w:sz w:val="20"/>
          <w:szCs w:val="20"/>
        </w:rPr>
        <w:t xml:space="preserve"> </w:t>
      </w:r>
      <w:r w:rsidR="002D36D9" w:rsidRPr="0063452C">
        <w:rPr>
          <w:rFonts w:cs="Calibri"/>
          <w:sz w:val="20"/>
          <w:szCs w:val="20"/>
        </w:rPr>
        <w:t>KM.</w:t>
      </w:r>
    </w:p>
    <w:p w14:paraId="48208BE1" w14:textId="73FB4ED5" w:rsidR="00111C66" w:rsidRDefault="00111C66" w:rsidP="00111C66">
      <w:pPr>
        <w:spacing w:after="0"/>
        <w:rPr>
          <w:rFonts w:cs="Calibri"/>
          <w:sz w:val="20"/>
          <w:szCs w:val="20"/>
        </w:rPr>
      </w:pPr>
      <w:r w:rsidRPr="0063452C">
        <w:rPr>
          <w:rFonts w:cs="Calibri"/>
          <w:sz w:val="20"/>
          <w:szCs w:val="20"/>
        </w:rPr>
        <w:t xml:space="preserve">MOGUĆNOST SOPSTVENOG PREVOZA – </w:t>
      </w:r>
      <w:r w:rsidR="0063452C">
        <w:rPr>
          <w:rFonts w:cs="Calibri"/>
          <w:sz w:val="20"/>
          <w:szCs w:val="20"/>
        </w:rPr>
        <w:t>120KM</w:t>
      </w:r>
      <w:r w:rsidRPr="0063452C">
        <w:rPr>
          <w:rFonts w:cs="Calibri"/>
          <w:sz w:val="20"/>
          <w:szCs w:val="20"/>
        </w:rPr>
        <w:t>.</w:t>
      </w:r>
    </w:p>
    <w:p w14:paraId="42953018" w14:textId="62DCA781" w:rsidR="00111C66" w:rsidRPr="000C6B97" w:rsidRDefault="00111C66" w:rsidP="00111C66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Dijete do 12 godina u pratnji 2 odrasle osobe ostvaruje 20% popusta.</w:t>
      </w:r>
    </w:p>
    <w:p w14:paraId="34F727F4" w14:textId="77777777" w:rsidR="0063452C" w:rsidRDefault="0063452C" w:rsidP="00B47A49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12"/>
          <w:szCs w:val="12"/>
        </w:rPr>
      </w:pPr>
    </w:p>
    <w:p w14:paraId="062C1B69" w14:textId="73F5BA40" w:rsidR="00B47A49" w:rsidRPr="002D36D9" w:rsidRDefault="00B47A49" w:rsidP="00B47A49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12"/>
          <w:szCs w:val="12"/>
        </w:rPr>
      </w:pPr>
      <w:r w:rsidRPr="002D36D9">
        <w:rPr>
          <w:rFonts w:asciiTheme="minorHAnsi" w:hAnsiTheme="minorHAnsi" w:cstheme="minorHAnsi"/>
          <w:b/>
          <w:bCs/>
          <w:sz w:val="12"/>
          <w:szCs w:val="12"/>
        </w:rPr>
        <w:t>Uz ovaj program važe Opšti uslovi putovanja Agencije *HAPPY TRAVEL*</w:t>
      </w:r>
    </w:p>
    <w:p w14:paraId="159AC1CA" w14:textId="37CFA241" w:rsidR="00D05D05" w:rsidRPr="002D36D9" w:rsidRDefault="00B47A49" w:rsidP="00B47A49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12"/>
          <w:szCs w:val="12"/>
        </w:rPr>
      </w:pPr>
      <w:r w:rsidRPr="002D36D9">
        <w:rPr>
          <w:rFonts w:asciiTheme="minorHAnsi" w:hAnsiTheme="minorHAnsi" w:cstheme="minorHAnsi"/>
          <w:b/>
          <w:bCs/>
          <w:sz w:val="12"/>
          <w:szCs w:val="12"/>
        </w:rPr>
        <w:t>Srećan put i prijatan boravak želi Vam ’</w:t>
      </w:r>
      <w:proofErr w:type="gramStart"/>
      <w:r w:rsidRPr="002D36D9">
        <w:rPr>
          <w:rFonts w:asciiTheme="minorHAnsi" w:hAnsiTheme="minorHAnsi" w:cstheme="minorHAnsi"/>
          <w:b/>
          <w:bCs/>
          <w:sz w:val="12"/>
          <w:szCs w:val="12"/>
        </w:rPr>
        <w:t>HAPPY  TRAVEL</w:t>
      </w:r>
      <w:proofErr w:type="gramEnd"/>
      <w:r w:rsidRPr="002D36D9">
        <w:rPr>
          <w:rFonts w:asciiTheme="minorHAnsi" w:hAnsiTheme="minorHAnsi" w:cstheme="minorHAnsi"/>
          <w:b/>
          <w:bCs/>
          <w:sz w:val="12"/>
          <w:szCs w:val="12"/>
        </w:rPr>
        <w:t>’!</w:t>
      </w:r>
    </w:p>
    <w:sectPr w:rsidR="00D05D05" w:rsidRPr="002D36D9" w:rsidSect="000E0EF5">
      <w:headerReference w:type="default" r:id="rId8"/>
      <w:footerReference w:type="default" r:id="rId9"/>
      <w:pgSz w:w="11907" w:h="16839" w:code="9"/>
      <w:pgMar w:top="1440" w:right="708" w:bottom="1440" w:left="709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D6C99" w14:textId="77777777" w:rsidR="008D6260" w:rsidRDefault="008D6260" w:rsidP="00C04123">
      <w:pPr>
        <w:spacing w:after="0" w:line="240" w:lineRule="auto"/>
      </w:pPr>
      <w:r>
        <w:separator/>
      </w:r>
    </w:p>
  </w:endnote>
  <w:endnote w:type="continuationSeparator" w:id="0">
    <w:p w14:paraId="49865E51" w14:textId="77777777" w:rsidR="008D6260" w:rsidRDefault="008D6260" w:rsidP="00C04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35E06" w14:textId="77777777" w:rsidR="00FA61EA" w:rsidRDefault="00FA61EA" w:rsidP="00FA61EA">
    <w:pPr>
      <w:spacing w:after="0"/>
      <w:rPr>
        <w:rFonts w:cs="Calibri"/>
        <w:b/>
        <w:sz w:val="20"/>
        <w:szCs w:val="20"/>
      </w:rPr>
    </w:pPr>
    <w:r>
      <w:rPr>
        <w:rFonts w:cs="Calibri"/>
        <w:b/>
        <w:sz w:val="20"/>
        <w:szCs w:val="20"/>
      </w:rPr>
      <w:t>_________________________________________________________________________________________________</w:t>
    </w:r>
  </w:p>
  <w:p w14:paraId="3E778ADF" w14:textId="77777777" w:rsidR="00AF05D7" w:rsidRDefault="00AF05D7" w:rsidP="00AF05D7">
    <w:pPr>
      <w:spacing w:after="0"/>
      <w:rPr>
        <w:rFonts w:cs="Calibri"/>
        <w:b/>
        <w:sz w:val="20"/>
        <w:szCs w:val="20"/>
      </w:rPr>
    </w:pPr>
    <w:r>
      <w:rPr>
        <w:rFonts w:cs="Calibri"/>
        <w:b/>
        <w:sz w:val="20"/>
        <w:szCs w:val="20"/>
      </w:rPr>
      <w:t>HAPPY TRAVEL D.O.O.</w:t>
    </w:r>
  </w:p>
  <w:p w14:paraId="0B1768A7" w14:textId="77777777" w:rsidR="00AF05D7" w:rsidRDefault="00AF05D7" w:rsidP="00AF05D7">
    <w:pPr>
      <w:spacing w:after="0"/>
      <w:rPr>
        <w:rFonts w:cs="Calibri"/>
        <w:sz w:val="20"/>
        <w:szCs w:val="20"/>
      </w:rPr>
    </w:pPr>
    <w:r>
      <w:rPr>
        <w:rFonts w:cs="Calibri"/>
        <w:sz w:val="20"/>
        <w:szCs w:val="20"/>
      </w:rPr>
      <w:t>Bijeljina,76300 Meše Selimovića 23A, BiHtel: +387 55 227 310, 227 311; fax: 055/414-500</w:t>
    </w:r>
    <w:r>
      <w:br/>
    </w:r>
    <w:r>
      <w:rPr>
        <w:rFonts w:asciiTheme="minorHAnsi" w:hAnsiTheme="minorHAnsi" w:cstheme="minorHAnsi"/>
        <w:sz w:val="20"/>
        <w:szCs w:val="20"/>
      </w:rPr>
      <w:t xml:space="preserve">e-mail: </w:t>
    </w:r>
    <w:hyperlink r:id="rId1" w:history="1">
      <w:r>
        <w:rPr>
          <w:rStyle w:val="Hyperlink"/>
          <w:rFonts w:asciiTheme="minorHAnsi" w:hAnsiTheme="minorHAnsi" w:cstheme="minorHAnsi"/>
          <w:sz w:val="20"/>
          <w:szCs w:val="20"/>
        </w:rPr>
        <w:t>info@happytravelbn.com</w:t>
      </w:r>
    </w:hyperlink>
    <w:r>
      <w:rPr>
        <w:rFonts w:asciiTheme="minorHAnsi" w:hAnsiTheme="minorHAnsi" w:cstheme="minorHAnsi"/>
        <w:sz w:val="20"/>
        <w:szCs w:val="20"/>
      </w:rPr>
      <w:t xml:space="preserve">      web: </w:t>
    </w:r>
    <w:hyperlink r:id="rId2" w:tooltip="http://www.happytravelbn.com/" w:history="1">
      <w:r>
        <w:rPr>
          <w:rStyle w:val="Hyperlink"/>
          <w:rFonts w:asciiTheme="minorHAnsi" w:hAnsiTheme="minorHAnsi" w:cstheme="minorHAnsi"/>
          <w:sz w:val="20"/>
          <w:szCs w:val="20"/>
        </w:rPr>
        <w:t>www.happytravelbn.com</w:t>
      </w:r>
    </w:hyperlink>
  </w:p>
  <w:p w14:paraId="1C1687C4" w14:textId="77777777" w:rsidR="00AF05D7" w:rsidRDefault="00AF05D7" w:rsidP="00AF05D7">
    <w:pPr>
      <w:spacing w:after="0"/>
      <w:rPr>
        <w:rFonts w:asciiTheme="minorHAnsi" w:hAnsiTheme="minorHAnsi" w:cstheme="minorHAnsi"/>
        <w:b/>
        <w:bCs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Nova banka AD Banja Luka: </w:t>
    </w:r>
    <w:r>
      <w:rPr>
        <w:rFonts w:asciiTheme="minorHAnsi" w:hAnsiTheme="minorHAnsi" w:cstheme="minorHAnsi"/>
        <w:b/>
        <w:bCs/>
        <w:sz w:val="20"/>
        <w:szCs w:val="20"/>
      </w:rPr>
      <w:t>555 – 00100126365 – 47</w:t>
    </w:r>
  </w:p>
  <w:p w14:paraId="27632D6A" w14:textId="77777777" w:rsidR="00AF05D7" w:rsidRDefault="00AF05D7" w:rsidP="00AF05D7">
    <w:pPr>
      <w:spacing w:after="0"/>
      <w:rPr>
        <w:rFonts w:asciiTheme="minorHAnsi" w:hAnsiTheme="minorHAnsi" w:cstheme="minorHAnsi"/>
        <w:b/>
        <w:bCs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Pro Credit banka: </w:t>
    </w:r>
    <w:r>
      <w:rPr>
        <w:rFonts w:asciiTheme="minorHAnsi" w:hAnsiTheme="minorHAnsi" w:cstheme="minorHAnsi"/>
        <w:b/>
        <w:bCs/>
        <w:sz w:val="20"/>
        <w:szCs w:val="20"/>
      </w:rPr>
      <w:t xml:space="preserve">194-10632516001-92 </w:t>
    </w:r>
  </w:p>
  <w:p w14:paraId="559DE5F2" w14:textId="77777777" w:rsidR="00D9614D" w:rsidRPr="00580C68" w:rsidRDefault="00D9614D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DC543" w14:textId="77777777" w:rsidR="008D6260" w:rsidRDefault="008D6260" w:rsidP="00C04123">
      <w:pPr>
        <w:spacing w:after="0" w:line="240" w:lineRule="auto"/>
      </w:pPr>
      <w:r>
        <w:separator/>
      </w:r>
    </w:p>
  </w:footnote>
  <w:footnote w:type="continuationSeparator" w:id="0">
    <w:p w14:paraId="1FA1D2DC" w14:textId="77777777" w:rsidR="008D6260" w:rsidRDefault="008D6260" w:rsidP="00C04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2F102" w14:textId="77777777" w:rsidR="00FA61EA" w:rsidRPr="00580C68" w:rsidRDefault="00FA61EA" w:rsidP="00FA61EA">
    <w:pPr>
      <w:spacing w:after="0"/>
      <w:jc w:val="right"/>
      <w:rPr>
        <w:rFonts w:cs="Calibri"/>
        <w:b/>
        <w:sz w:val="32"/>
        <w:szCs w:val="32"/>
      </w:rPr>
    </w:pPr>
    <w:r w:rsidRPr="00580C68">
      <w:rPr>
        <w:rFonts w:cs="Calibri"/>
        <w:noProof/>
        <w:sz w:val="32"/>
        <w:szCs w:val="32"/>
        <w:lang w:val="sr-Latn-BA" w:eastAsia="sr-Latn-BA"/>
      </w:rPr>
      <w:drawing>
        <wp:anchor distT="0" distB="0" distL="114300" distR="114300" simplePos="0" relativeHeight="251659264" behindDoc="1" locked="0" layoutInCell="1" allowOverlap="1" wp14:anchorId="3B83FD94" wp14:editId="51A3F39A">
          <wp:simplePos x="0" y="0"/>
          <wp:positionH relativeFrom="column">
            <wp:posOffset>92710</wp:posOffset>
          </wp:positionH>
          <wp:positionV relativeFrom="paragraph">
            <wp:posOffset>24130</wp:posOffset>
          </wp:positionV>
          <wp:extent cx="1657350" cy="996508"/>
          <wp:effectExtent l="19050" t="0" r="0" b="0"/>
          <wp:wrapNone/>
          <wp:docPr id="31" name="Picture 32" descr="Logo-Happy--Travel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Logo-Happy--Travel-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9965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80C68">
      <w:rPr>
        <w:rFonts w:cs="Calibri"/>
        <w:b/>
        <w:sz w:val="32"/>
        <w:szCs w:val="32"/>
      </w:rPr>
      <w:t>HAPPY TRAVEL D.O.O.</w:t>
    </w:r>
  </w:p>
  <w:p w14:paraId="35C4E013" w14:textId="77777777" w:rsidR="00FA61EA" w:rsidRPr="00D062ED" w:rsidRDefault="00FA61EA" w:rsidP="00FA61EA">
    <w:pPr>
      <w:spacing w:after="0"/>
      <w:jc w:val="right"/>
      <w:rPr>
        <w:rFonts w:cs="Calibri"/>
        <w:sz w:val="20"/>
        <w:szCs w:val="20"/>
      </w:rPr>
    </w:pPr>
    <w:r w:rsidRPr="00D062ED">
      <w:rPr>
        <w:rFonts w:cs="Calibri"/>
        <w:sz w:val="20"/>
        <w:szCs w:val="20"/>
      </w:rPr>
      <w:t>Bijeljina,76300 Meše Selimovića 23A, BiH</w:t>
    </w:r>
  </w:p>
  <w:p w14:paraId="5CD5069A" w14:textId="77777777" w:rsidR="00FA61EA" w:rsidRPr="00D062ED" w:rsidRDefault="00FA61EA" w:rsidP="00FA61EA">
    <w:pPr>
      <w:spacing w:after="0"/>
      <w:jc w:val="right"/>
      <w:rPr>
        <w:rFonts w:cs="Calibri"/>
        <w:sz w:val="20"/>
        <w:szCs w:val="20"/>
      </w:rPr>
    </w:pPr>
    <w:r w:rsidRPr="00D062ED">
      <w:rPr>
        <w:rFonts w:cs="Calibri"/>
        <w:sz w:val="20"/>
        <w:szCs w:val="20"/>
      </w:rPr>
      <w:t>tel: +387 55 227 310, 227 311; fax: 055/414-500</w:t>
    </w:r>
  </w:p>
  <w:p w14:paraId="736B29A5" w14:textId="77777777" w:rsidR="00FA61EA" w:rsidRPr="00D062ED" w:rsidRDefault="00FA61EA" w:rsidP="00FA61EA">
    <w:pPr>
      <w:spacing w:after="0"/>
      <w:jc w:val="right"/>
      <w:rPr>
        <w:rFonts w:cs="Calibri"/>
        <w:sz w:val="20"/>
        <w:szCs w:val="20"/>
      </w:rPr>
    </w:pPr>
    <w:r w:rsidRPr="00D062ED">
      <w:rPr>
        <w:rFonts w:cs="Calibri"/>
        <w:sz w:val="20"/>
        <w:szCs w:val="20"/>
      </w:rPr>
      <w:t>IB broj: 402787880008      MB: 11033342</w:t>
    </w:r>
  </w:p>
  <w:p w14:paraId="712987C3" w14:textId="77777777" w:rsidR="00FA61EA" w:rsidRPr="00D062ED" w:rsidRDefault="00FA61EA" w:rsidP="00FA61EA">
    <w:pPr>
      <w:spacing w:after="0"/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 xml:space="preserve">info@happytravelbn.com  </w:t>
    </w:r>
    <w:hyperlink r:id="rId2" w:history="1">
      <w:r w:rsidRPr="00D062ED">
        <w:rPr>
          <w:rStyle w:val="Hyperlink"/>
          <w:rFonts w:cs="Calibri"/>
          <w:sz w:val="20"/>
          <w:szCs w:val="20"/>
        </w:rPr>
        <w:t>www.happytravelbn.com</w:t>
      </w:r>
    </w:hyperlink>
  </w:p>
  <w:p w14:paraId="614A4889" w14:textId="77777777" w:rsidR="00FA61EA" w:rsidRPr="008C2739" w:rsidRDefault="00FA61EA" w:rsidP="00FA61EA">
    <w:pPr>
      <w:pStyle w:val="Header"/>
      <w:jc w:val="right"/>
      <w:rPr>
        <w:rFonts w:cs="Calibri"/>
        <w:sz w:val="20"/>
        <w:szCs w:val="20"/>
      </w:rPr>
    </w:pPr>
    <w:r w:rsidRPr="00D062ED">
      <w:rPr>
        <w:rFonts w:cs="Calibri"/>
        <w:sz w:val="20"/>
        <w:szCs w:val="20"/>
      </w:rPr>
      <w:t>_</w:t>
    </w:r>
    <w:r>
      <w:rPr>
        <w:rFonts w:cs="Calibri"/>
        <w:sz w:val="20"/>
        <w:szCs w:val="20"/>
      </w:rPr>
      <w:t>______________________</w:t>
    </w:r>
    <w:r w:rsidR="009C1AA7">
      <w:rPr>
        <w:rFonts w:cs="Calibri"/>
        <w:sz w:val="20"/>
        <w:szCs w:val="20"/>
      </w:rPr>
      <w:t>______</w:t>
    </w:r>
    <w:r>
      <w:rPr>
        <w:rFonts w:cs="Calibri"/>
        <w:sz w:val="20"/>
        <w:szCs w:val="20"/>
      </w:rPr>
      <w:t>__________________________________________________________________________</w:t>
    </w:r>
    <w:r w:rsidRPr="00D062ED">
      <w:rPr>
        <w:rFonts w:cs="Calibri"/>
        <w:sz w:val="20"/>
        <w:szCs w:val="20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CDE31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9C47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88B4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01675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D44C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6A1D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D872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4C5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D696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BEA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73DF5"/>
    <w:multiLevelType w:val="hybridMultilevel"/>
    <w:tmpl w:val="EC82F40C"/>
    <w:lvl w:ilvl="0" w:tplc="52748A2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8F7EE0"/>
    <w:multiLevelType w:val="hybridMultilevel"/>
    <w:tmpl w:val="0D78381E"/>
    <w:lvl w:ilvl="0" w:tplc="0B0E9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06677F"/>
    <w:multiLevelType w:val="hybridMultilevel"/>
    <w:tmpl w:val="92181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842C7B"/>
    <w:multiLevelType w:val="multilevel"/>
    <w:tmpl w:val="707C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12F4A4F"/>
    <w:multiLevelType w:val="hybridMultilevel"/>
    <w:tmpl w:val="337A3196"/>
    <w:lvl w:ilvl="0" w:tplc="762291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214D48DD"/>
    <w:multiLevelType w:val="hybridMultilevel"/>
    <w:tmpl w:val="BED0E3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6078BB"/>
    <w:multiLevelType w:val="multilevel"/>
    <w:tmpl w:val="BE2A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A5446C"/>
    <w:multiLevelType w:val="hybridMultilevel"/>
    <w:tmpl w:val="AB103030"/>
    <w:lvl w:ilvl="0" w:tplc="041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B152ED"/>
    <w:multiLevelType w:val="multilevel"/>
    <w:tmpl w:val="3FDA0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B6520E"/>
    <w:multiLevelType w:val="hybridMultilevel"/>
    <w:tmpl w:val="4DCACF64"/>
    <w:lvl w:ilvl="0" w:tplc="040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36A92106"/>
    <w:multiLevelType w:val="multilevel"/>
    <w:tmpl w:val="1EFA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1D07DB"/>
    <w:multiLevelType w:val="multilevel"/>
    <w:tmpl w:val="F604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8A34C7"/>
    <w:multiLevelType w:val="hybridMultilevel"/>
    <w:tmpl w:val="C8ACE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704C94">
      <w:start w:val="1"/>
      <w:numFmt w:val="bullet"/>
      <w:lvlText w:val="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50457E8">
      <w:numFmt w:val="bullet"/>
      <w:lvlText w:val=""/>
      <w:lvlJc w:val="left"/>
      <w:pPr>
        <w:tabs>
          <w:tab w:val="num" w:pos="2520"/>
        </w:tabs>
        <w:ind w:left="2520" w:hanging="720"/>
      </w:pPr>
      <w:rPr>
        <w:rFonts w:ascii="Symbol" w:eastAsia="Times New Roman" w:hAnsi="Symbol" w:cs="Times New Roman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547278"/>
    <w:multiLevelType w:val="hybridMultilevel"/>
    <w:tmpl w:val="66EA96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347B1A"/>
    <w:multiLevelType w:val="multilevel"/>
    <w:tmpl w:val="C7BAB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F85A4A"/>
    <w:multiLevelType w:val="hybridMultilevel"/>
    <w:tmpl w:val="496E66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8C1121"/>
    <w:multiLevelType w:val="multilevel"/>
    <w:tmpl w:val="C5DAD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7E489D"/>
    <w:multiLevelType w:val="hybridMultilevel"/>
    <w:tmpl w:val="AD16C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620AF3"/>
    <w:multiLevelType w:val="multilevel"/>
    <w:tmpl w:val="934A2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CF5377"/>
    <w:multiLevelType w:val="multilevel"/>
    <w:tmpl w:val="8D70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6959CC"/>
    <w:multiLevelType w:val="multilevel"/>
    <w:tmpl w:val="6E00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EA64EC"/>
    <w:multiLevelType w:val="multilevel"/>
    <w:tmpl w:val="12E06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B93C16"/>
    <w:multiLevelType w:val="hybridMultilevel"/>
    <w:tmpl w:val="1D92E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2B7331"/>
    <w:multiLevelType w:val="multilevel"/>
    <w:tmpl w:val="02363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C43832"/>
    <w:multiLevelType w:val="hybridMultilevel"/>
    <w:tmpl w:val="044671E6"/>
    <w:lvl w:ilvl="0" w:tplc="9B3CF9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1A7BEC"/>
    <w:multiLevelType w:val="hybridMultilevel"/>
    <w:tmpl w:val="25906F2E"/>
    <w:lvl w:ilvl="0" w:tplc="4B94E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4230C2"/>
    <w:multiLevelType w:val="multilevel"/>
    <w:tmpl w:val="75E2F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77161F"/>
    <w:multiLevelType w:val="hybridMultilevel"/>
    <w:tmpl w:val="BE041852"/>
    <w:lvl w:ilvl="0" w:tplc="E5A2091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D97478"/>
    <w:multiLevelType w:val="multilevel"/>
    <w:tmpl w:val="007AA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450FAD"/>
    <w:multiLevelType w:val="multilevel"/>
    <w:tmpl w:val="175E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0228847">
    <w:abstractNumId w:val="9"/>
  </w:num>
  <w:num w:numId="2" w16cid:durableId="777994389">
    <w:abstractNumId w:val="7"/>
  </w:num>
  <w:num w:numId="3" w16cid:durableId="1413620342">
    <w:abstractNumId w:val="6"/>
  </w:num>
  <w:num w:numId="4" w16cid:durableId="1972325147">
    <w:abstractNumId w:val="5"/>
  </w:num>
  <w:num w:numId="5" w16cid:durableId="274287243">
    <w:abstractNumId w:val="4"/>
  </w:num>
  <w:num w:numId="6" w16cid:durableId="657419726">
    <w:abstractNumId w:val="8"/>
  </w:num>
  <w:num w:numId="7" w16cid:durableId="1828862616">
    <w:abstractNumId w:val="3"/>
  </w:num>
  <w:num w:numId="8" w16cid:durableId="1830367908">
    <w:abstractNumId w:val="2"/>
  </w:num>
  <w:num w:numId="9" w16cid:durableId="1004942539">
    <w:abstractNumId w:val="1"/>
  </w:num>
  <w:num w:numId="10" w16cid:durableId="529338793">
    <w:abstractNumId w:val="0"/>
  </w:num>
  <w:num w:numId="11" w16cid:durableId="451176010">
    <w:abstractNumId w:val="25"/>
  </w:num>
  <w:num w:numId="12" w16cid:durableId="78989731">
    <w:abstractNumId w:val="14"/>
  </w:num>
  <w:num w:numId="13" w16cid:durableId="2040738553">
    <w:abstractNumId w:val="19"/>
  </w:num>
  <w:num w:numId="14" w16cid:durableId="20886525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73895735">
    <w:abstractNumId w:val="15"/>
  </w:num>
  <w:num w:numId="16" w16cid:durableId="2087650464">
    <w:abstractNumId w:val="10"/>
  </w:num>
  <w:num w:numId="17" w16cid:durableId="1322462826">
    <w:abstractNumId w:val="37"/>
  </w:num>
  <w:num w:numId="18" w16cid:durableId="2056809268">
    <w:abstractNumId w:val="27"/>
  </w:num>
  <w:num w:numId="19" w16cid:durableId="914894948">
    <w:abstractNumId w:val="39"/>
  </w:num>
  <w:num w:numId="20" w16cid:durableId="1975526451">
    <w:abstractNumId w:val="33"/>
  </w:num>
  <w:num w:numId="21" w16cid:durableId="1696033135">
    <w:abstractNumId w:val="36"/>
  </w:num>
  <w:num w:numId="22" w16cid:durableId="2054882971">
    <w:abstractNumId w:val="31"/>
  </w:num>
  <w:num w:numId="23" w16cid:durableId="1967546655">
    <w:abstractNumId w:val="28"/>
  </w:num>
  <w:num w:numId="24" w16cid:durableId="50421180">
    <w:abstractNumId w:val="38"/>
  </w:num>
  <w:num w:numId="25" w16cid:durableId="1766152910">
    <w:abstractNumId w:val="21"/>
  </w:num>
  <w:num w:numId="26" w16cid:durableId="991643442">
    <w:abstractNumId w:val="26"/>
  </w:num>
  <w:num w:numId="27" w16cid:durableId="1380788773">
    <w:abstractNumId w:val="24"/>
  </w:num>
  <w:num w:numId="28" w16cid:durableId="616642458">
    <w:abstractNumId w:val="30"/>
  </w:num>
  <w:num w:numId="29" w16cid:durableId="1500806143">
    <w:abstractNumId w:val="29"/>
  </w:num>
  <w:num w:numId="30" w16cid:durableId="210263184">
    <w:abstractNumId w:val="16"/>
  </w:num>
  <w:num w:numId="31" w16cid:durableId="501164243">
    <w:abstractNumId w:val="35"/>
  </w:num>
  <w:num w:numId="32" w16cid:durableId="1738437549">
    <w:abstractNumId w:val="11"/>
  </w:num>
  <w:num w:numId="33" w16cid:durableId="1451706812">
    <w:abstractNumId w:val="34"/>
  </w:num>
  <w:num w:numId="34" w16cid:durableId="1672179620">
    <w:abstractNumId w:val="2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13158515">
    <w:abstractNumId w:val="12"/>
  </w:num>
  <w:num w:numId="36" w16cid:durableId="1701515049">
    <w:abstractNumId w:val="17"/>
  </w:num>
  <w:num w:numId="37" w16cid:durableId="1091203418">
    <w:abstractNumId w:val="20"/>
  </w:num>
  <w:num w:numId="38" w16cid:durableId="1505776119">
    <w:abstractNumId w:val="18"/>
  </w:num>
  <w:num w:numId="39" w16cid:durableId="338390404">
    <w:abstractNumId w:val="13"/>
  </w:num>
  <w:num w:numId="40" w16cid:durableId="5979282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23"/>
    <w:rsid w:val="000106F9"/>
    <w:rsid w:val="000134CA"/>
    <w:rsid w:val="00020CE6"/>
    <w:rsid w:val="0002495F"/>
    <w:rsid w:val="0003568F"/>
    <w:rsid w:val="00036CBA"/>
    <w:rsid w:val="000443E5"/>
    <w:rsid w:val="00047008"/>
    <w:rsid w:val="00047BCC"/>
    <w:rsid w:val="00070ACF"/>
    <w:rsid w:val="00070B26"/>
    <w:rsid w:val="00075DAC"/>
    <w:rsid w:val="00077117"/>
    <w:rsid w:val="00077822"/>
    <w:rsid w:val="000801C2"/>
    <w:rsid w:val="0008684C"/>
    <w:rsid w:val="000906E4"/>
    <w:rsid w:val="00091179"/>
    <w:rsid w:val="00097EA0"/>
    <w:rsid w:val="000A23C6"/>
    <w:rsid w:val="000A2B92"/>
    <w:rsid w:val="000A792F"/>
    <w:rsid w:val="000B3D9A"/>
    <w:rsid w:val="000C56E6"/>
    <w:rsid w:val="000C5716"/>
    <w:rsid w:val="000C6B97"/>
    <w:rsid w:val="000C7BB5"/>
    <w:rsid w:val="000E0EF5"/>
    <w:rsid w:val="000F0890"/>
    <w:rsid w:val="00102CD3"/>
    <w:rsid w:val="00105031"/>
    <w:rsid w:val="001072F1"/>
    <w:rsid w:val="001073B8"/>
    <w:rsid w:val="00111C66"/>
    <w:rsid w:val="001133BB"/>
    <w:rsid w:val="00114692"/>
    <w:rsid w:val="00124361"/>
    <w:rsid w:val="00126BF5"/>
    <w:rsid w:val="00127D92"/>
    <w:rsid w:val="00130716"/>
    <w:rsid w:val="0013113B"/>
    <w:rsid w:val="00137C90"/>
    <w:rsid w:val="00143943"/>
    <w:rsid w:val="001459B4"/>
    <w:rsid w:val="001521C0"/>
    <w:rsid w:val="00153BCC"/>
    <w:rsid w:val="001548D4"/>
    <w:rsid w:val="0015606A"/>
    <w:rsid w:val="00164DFA"/>
    <w:rsid w:val="0016682A"/>
    <w:rsid w:val="00170080"/>
    <w:rsid w:val="00174C25"/>
    <w:rsid w:val="0017652B"/>
    <w:rsid w:val="001859DD"/>
    <w:rsid w:val="0019191E"/>
    <w:rsid w:val="00192E1D"/>
    <w:rsid w:val="001A3087"/>
    <w:rsid w:val="001A50D1"/>
    <w:rsid w:val="001B1971"/>
    <w:rsid w:val="001B7D5D"/>
    <w:rsid w:val="001C1E0D"/>
    <w:rsid w:val="001D3368"/>
    <w:rsid w:val="001D762F"/>
    <w:rsid w:val="001F3C38"/>
    <w:rsid w:val="001F4FB0"/>
    <w:rsid w:val="001F5B63"/>
    <w:rsid w:val="00201EEC"/>
    <w:rsid w:val="00204DA6"/>
    <w:rsid w:val="002122BB"/>
    <w:rsid w:val="002129AB"/>
    <w:rsid w:val="0021511F"/>
    <w:rsid w:val="0023483E"/>
    <w:rsid w:val="00236326"/>
    <w:rsid w:val="002557E6"/>
    <w:rsid w:val="00262471"/>
    <w:rsid w:val="00273C48"/>
    <w:rsid w:val="002757E4"/>
    <w:rsid w:val="002766BF"/>
    <w:rsid w:val="002A229B"/>
    <w:rsid w:val="002B735F"/>
    <w:rsid w:val="002C4C78"/>
    <w:rsid w:val="002D364A"/>
    <w:rsid w:val="002D36D9"/>
    <w:rsid w:val="002D5542"/>
    <w:rsid w:val="002D5DE4"/>
    <w:rsid w:val="002D77A5"/>
    <w:rsid w:val="002D7D8D"/>
    <w:rsid w:val="002E377E"/>
    <w:rsid w:val="002E5F38"/>
    <w:rsid w:val="002F0283"/>
    <w:rsid w:val="002F3A50"/>
    <w:rsid w:val="002F73D2"/>
    <w:rsid w:val="00300599"/>
    <w:rsid w:val="003139BB"/>
    <w:rsid w:val="00313F6E"/>
    <w:rsid w:val="00314AAA"/>
    <w:rsid w:val="00315AA7"/>
    <w:rsid w:val="00326920"/>
    <w:rsid w:val="00350536"/>
    <w:rsid w:val="00350D9F"/>
    <w:rsid w:val="003558C0"/>
    <w:rsid w:val="00366ADF"/>
    <w:rsid w:val="00375872"/>
    <w:rsid w:val="003800C5"/>
    <w:rsid w:val="003815D8"/>
    <w:rsid w:val="003820E8"/>
    <w:rsid w:val="00384CEF"/>
    <w:rsid w:val="003924A6"/>
    <w:rsid w:val="00395F40"/>
    <w:rsid w:val="00397659"/>
    <w:rsid w:val="003979E7"/>
    <w:rsid w:val="003A5365"/>
    <w:rsid w:val="003A58DB"/>
    <w:rsid w:val="003A687F"/>
    <w:rsid w:val="003A6BB9"/>
    <w:rsid w:val="003B5082"/>
    <w:rsid w:val="003B6790"/>
    <w:rsid w:val="003C240A"/>
    <w:rsid w:val="003C3D29"/>
    <w:rsid w:val="003D45AE"/>
    <w:rsid w:val="003D7701"/>
    <w:rsid w:val="003E2BE5"/>
    <w:rsid w:val="003E3CA1"/>
    <w:rsid w:val="003E7C85"/>
    <w:rsid w:val="003F382D"/>
    <w:rsid w:val="003F5869"/>
    <w:rsid w:val="004114D6"/>
    <w:rsid w:val="00427D44"/>
    <w:rsid w:val="004416DF"/>
    <w:rsid w:val="00441C90"/>
    <w:rsid w:val="00442611"/>
    <w:rsid w:val="00452922"/>
    <w:rsid w:val="0045494A"/>
    <w:rsid w:val="004603F4"/>
    <w:rsid w:val="004636A0"/>
    <w:rsid w:val="00467DB4"/>
    <w:rsid w:val="00470251"/>
    <w:rsid w:val="004806C6"/>
    <w:rsid w:val="00480D90"/>
    <w:rsid w:val="00493533"/>
    <w:rsid w:val="00493810"/>
    <w:rsid w:val="004953FA"/>
    <w:rsid w:val="004A3B5C"/>
    <w:rsid w:val="004B0FE7"/>
    <w:rsid w:val="004C6DEE"/>
    <w:rsid w:val="004F311D"/>
    <w:rsid w:val="004F3378"/>
    <w:rsid w:val="004F4949"/>
    <w:rsid w:val="005022AB"/>
    <w:rsid w:val="00505127"/>
    <w:rsid w:val="00505CEF"/>
    <w:rsid w:val="0051470D"/>
    <w:rsid w:val="005407F8"/>
    <w:rsid w:val="005423C6"/>
    <w:rsid w:val="00546744"/>
    <w:rsid w:val="00556A8B"/>
    <w:rsid w:val="005614FB"/>
    <w:rsid w:val="005634FD"/>
    <w:rsid w:val="00580C68"/>
    <w:rsid w:val="00585331"/>
    <w:rsid w:val="00585785"/>
    <w:rsid w:val="00586684"/>
    <w:rsid w:val="0059103B"/>
    <w:rsid w:val="00591396"/>
    <w:rsid w:val="00594C33"/>
    <w:rsid w:val="005A6FE1"/>
    <w:rsid w:val="005B281E"/>
    <w:rsid w:val="005B4660"/>
    <w:rsid w:val="005C281F"/>
    <w:rsid w:val="005C33F6"/>
    <w:rsid w:val="005D0703"/>
    <w:rsid w:val="005D1AD3"/>
    <w:rsid w:val="005D3A8E"/>
    <w:rsid w:val="00606B35"/>
    <w:rsid w:val="00617FC5"/>
    <w:rsid w:val="00632A07"/>
    <w:rsid w:val="0063452C"/>
    <w:rsid w:val="00634D03"/>
    <w:rsid w:val="0065471E"/>
    <w:rsid w:val="006549B5"/>
    <w:rsid w:val="00656C08"/>
    <w:rsid w:val="0065776C"/>
    <w:rsid w:val="00662613"/>
    <w:rsid w:val="006677A4"/>
    <w:rsid w:val="00670317"/>
    <w:rsid w:val="00674F77"/>
    <w:rsid w:val="00676FA6"/>
    <w:rsid w:val="00677785"/>
    <w:rsid w:val="00684098"/>
    <w:rsid w:val="006857DE"/>
    <w:rsid w:val="00690024"/>
    <w:rsid w:val="00693B36"/>
    <w:rsid w:val="006A1929"/>
    <w:rsid w:val="006A3C34"/>
    <w:rsid w:val="006A3D20"/>
    <w:rsid w:val="006A5E26"/>
    <w:rsid w:val="006A716F"/>
    <w:rsid w:val="006B1542"/>
    <w:rsid w:val="006B48BD"/>
    <w:rsid w:val="006C0808"/>
    <w:rsid w:val="006D30F8"/>
    <w:rsid w:val="006D41E0"/>
    <w:rsid w:val="006E549B"/>
    <w:rsid w:val="006E5E95"/>
    <w:rsid w:val="006E6135"/>
    <w:rsid w:val="006F36DF"/>
    <w:rsid w:val="00710D70"/>
    <w:rsid w:val="00711EE9"/>
    <w:rsid w:val="00714F57"/>
    <w:rsid w:val="00717088"/>
    <w:rsid w:val="00720474"/>
    <w:rsid w:val="00721239"/>
    <w:rsid w:val="00731818"/>
    <w:rsid w:val="00734419"/>
    <w:rsid w:val="007475FB"/>
    <w:rsid w:val="00751BEF"/>
    <w:rsid w:val="0075304E"/>
    <w:rsid w:val="00753B34"/>
    <w:rsid w:val="0076004E"/>
    <w:rsid w:val="00762669"/>
    <w:rsid w:val="00772BCE"/>
    <w:rsid w:val="00781AD9"/>
    <w:rsid w:val="007879E3"/>
    <w:rsid w:val="00795629"/>
    <w:rsid w:val="007976D4"/>
    <w:rsid w:val="00797888"/>
    <w:rsid w:val="007A155C"/>
    <w:rsid w:val="007A36FD"/>
    <w:rsid w:val="007A6E96"/>
    <w:rsid w:val="007B3BEE"/>
    <w:rsid w:val="007B6E00"/>
    <w:rsid w:val="007C67F4"/>
    <w:rsid w:val="007D1412"/>
    <w:rsid w:val="007D78FD"/>
    <w:rsid w:val="007D7B77"/>
    <w:rsid w:val="007E221F"/>
    <w:rsid w:val="007E2C52"/>
    <w:rsid w:val="007E5C7B"/>
    <w:rsid w:val="007E7DA0"/>
    <w:rsid w:val="008050FD"/>
    <w:rsid w:val="008066E8"/>
    <w:rsid w:val="00810F41"/>
    <w:rsid w:val="00833C6A"/>
    <w:rsid w:val="00835EA3"/>
    <w:rsid w:val="00836998"/>
    <w:rsid w:val="0084344B"/>
    <w:rsid w:val="0086406D"/>
    <w:rsid w:val="00877B18"/>
    <w:rsid w:val="0088327C"/>
    <w:rsid w:val="00884EBF"/>
    <w:rsid w:val="00886C54"/>
    <w:rsid w:val="00893149"/>
    <w:rsid w:val="00897AA2"/>
    <w:rsid w:val="008A11AB"/>
    <w:rsid w:val="008B039F"/>
    <w:rsid w:val="008B3509"/>
    <w:rsid w:val="008C57FF"/>
    <w:rsid w:val="008D4A40"/>
    <w:rsid w:val="008D6260"/>
    <w:rsid w:val="008E7D6A"/>
    <w:rsid w:val="008F1DA4"/>
    <w:rsid w:val="00904C35"/>
    <w:rsid w:val="009053AA"/>
    <w:rsid w:val="009115BE"/>
    <w:rsid w:val="0091350D"/>
    <w:rsid w:val="00913FB2"/>
    <w:rsid w:val="009271C1"/>
    <w:rsid w:val="00932CE5"/>
    <w:rsid w:val="00932FAC"/>
    <w:rsid w:val="00933492"/>
    <w:rsid w:val="00940A2D"/>
    <w:rsid w:val="00965031"/>
    <w:rsid w:val="00965E9A"/>
    <w:rsid w:val="00974D7B"/>
    <w:rsid w:val="009803A7"/>
    <w:rsid w:val="00983DA4"/>
    <w:rsid w:val="00984C3A"/>
    <w:rsid w:val="009A5083"/>
    <w:rsid w:val="009B3A85"/>
    <w:rsid w:val="009B4AE3"/>
    <w:rsid w:val="009B5955"/>
    <w:rsid w:val="009B65F2"/>
    <w:rsid w:val="009C0645"/>
    <w:rsid w:val="009C1AA7"/>
    <w:rsid w:val="009D37A0"/>
    <w:rsid w:val="009D3F24"/>
    <w:rsid w:val="009D7383"/>
    <w:rsid w:val="009E13B6"/>
    <w:rsid w:val="009E1C9A"/>
    <w:rsid w:val="009E3ABA"/>
    <w:rsid w:val="009F5026"/>
    <w:rsid w:val="00A1348E"/>
    <w:rsid w:val="00A20E90"/>
    <w:rsid w:val="00A2648F"/>
    <w:rsid w:val="00A453B4"/>
    <w:rsid w:val="00A45E09"/>
    <w:rsid w:val="00A54EE1"/>
    <w:rsid w:val="00A6695F"/>
    <w:rsid w:val="00A66F2D"/>
    <w:rsid w:val="00A70FA6"/>
    <w:rsid w:val="00A746F8"/>
    <w:rsid w:val="00A760D5"/>
    <w:rsid w:val="00A91052"/>
    <w:rsid w:val="00AA16FA"/>
    <w:rsid w:val="00AC7789"/>
    <w:rsid w:val="00AE511C"/>
    <w:rsid w:val="00AF05D7"/>
    <w:rsid w:val="00AF1A38"/>
    <w:rsid w:val="00AF22F8"/>
    <w:rsid w:val="00B02714"/>
    <w:rsid w:val="00B1678D"/>
    <w:rsid w:val="00B34CA1"/>
    <w:rsid w:val="00B442C9"/>
    <w:rsid w:val="00B47A49"/>
    <w:rsid w:val="00B47F2E"/>
    <w:rsid w:val="00B500B7"/>
    <w:rsid w:val="00B54650"/>
    <w:rsid w:val="00B560CE"/>
    <w:rsid w:val="00B92A04"/>
    <w:rsid w:val="00B931A7"/>
    <w:rsid w:val="00B95143"/>
    <w:rsid w:val="00BA1483"/>
    <w:rsid w:val="00BA1CE0"/>
    <w:rsid w:val="00BC3AA0"/>
    <w:rsid w:val="00BC496A"/>
    <w:rsid w:val="00BC4B02"/>
    <w:rsid w:val="00BC4C59"/>
    <w:rsid w:val="00BD14EC"/>
    <w:rsid w:val="00BD5287"/>
    <w:rsid w:val="00BD6C77"/>
    <w:rsid w:val="00BE3573"/>
    <w:rsid w:val="00BE447A"/>
    <w:rsid w:val="00BF009A"/>
    <w:rsid w:val="00BF6234"/>
    <w:rsid w:val="00C0162A"/>
    <w:rsid w:val="00C04123"/>
    <w:rsid w:val="00C04417"/>
    <w:rsid w:val="00C05EBC"/>
    <w:rsid w:val="00C211C1"/>
    <w:rsid w:val="00C26D41"/>
    <w:rsid w:val="00C561B7"/>
    <w:rsid w:val="00C56BDF"/>
    <w:rsid w:val="00C56D82"/>
    <w:rsid w:val="00C643F1"/>
    <w:rsid w:val="00C6496E"/>
    <w:rsid w:val="00C65349"/>
    <w:rsid w:val="00C702BF"/>
    <w:rsid w:val="00C70AEC"/>
    <w:rsid w:val="00C7476B"/>
    <w:rsid w:val="00CA374F"/>
    <w:rsid w:val="00CB330E"/>
    <w:rsid w:val="00CB78F6"/>
    <w:rsid w:val="00CB7B3B"/>
    <w:rsid w:val="00CD7A4E"/>
    <w:rsid w:val="00CE41F0"/>
    <w:rsid w:val="00CF5F54"/>
    <w:rsid w:val="00CF634A"/>
    <w:rsid w:val="00CF6C7C"/>
    <w:rsid w:val="00D01499"/>
    <w:rsid w:val="00D05D05"/>
    <w:rsid w:val="00D132DA"/>
    <w:rsid w:val="00D2367A"/>
    <w:rsid w:val="00D32590"/>
    <w:rsid w:val="00D36388"/>
    <w:rsid w:val="00D42EFC"/>
    <w:rsid w:val="00D45389"/>
    <w:rsid w:val="00D53241"/>
    <w:rsid w:val="00D53274"/>
    <w:rsid w:val="00D53E59"/>
    <w:rsid w:val="00D60444"/>
    <w:rsid w:val="00D650D8"/>
    <w:rsid w:val="00D74183"/>
    <w:rsid w:val="00D94C6C"/>
    <w:rsid w:val="00D9614D"/>
    <w:rsid w:val="00DA077E"/>
    <w:rsid w:val="00DA6922"/>
    <w:rsid w:val="00DB4155"/>
    <w:rsid w:val="00DB571B"/>
    <w:rsid w:val="00DB60B2"/>
    <w:rsid w:val="00DB741D"/>
    <w:rsid w:val="00DD1546"/>
    <w:rsid w:val="00DD7262"/>
    <w:rsid w:val="00DE0E7B"/>
    <w:rsid w:val="00DE3645"/>
    <w:rsid w:val="00DE6AC7"/>
    <w:rsid w:val="00DE6E3E"/>
    <w:rsid w:val="00DF578F"/>
    <w:rsid w:val="00DF62DA"/>
    <w:rsid w:val="00E02403"/>
    <w:rsid w:val="00E050AB"/>
    <w:rsid w:val="00E1471D"/>
    <w:rsid w:val="00E17746"/>
    <w:rsid w:val="00E345D3"/>
    <w:rsid w:val="00E40C50"/>
    <w:rsid w:val="00E53975"/>
    <w:rsid w:val="00E54B93"/>
    <w:rsid w:val="00E57023"/>
    <w:rsid w:val="00E57BCB"/>
    <w:rsid w:val="00E6478E"/>
    <w:rsid w:val="00E66E0F"/>
    <w:rsid w:val="00E73908"/>
    <w:rsid w:val="00E8793F"/>
    <w:rsid w:val="00E95932"/>
    <w:rsid w:val="00EA73E3"/>
    <w:rsid w:val="00EB5776"/>
    <w:rsid w:val="00EC43BE"/>
    <w:rsid w:val="00EC4648"/>
    <w:rsid w:val="00ED26F3"/>
    <w:rsid w:val="00ED3A86"/>
    <w:rsid w:val="00EE01A3"/>
    <w:rsid w:val="00EE3082"/>
    <w:rsid w:val="00EF0439"/>
    <w:rsid w:val="00EF167B"/>
    <w:rsid w:val="00F03914"/>
    <w:rsid w:val="00F07291"/>
    <w:rsid w:val="00F14B39"/>
    <w:rsid w:val="00F20C7D"/>
    <w:rsid w:val="00F24BA6"/>
    <w:rsid w:val="00F24CF2"/>
    <w:rsid w:val="00F32955"/>
    <w:rsid w:val="00F3462C"/>
    <w:rsid w:val="00F35BED"/>
    <w:rsid w:val="00F40CA7"/>
    <w:rsid w:val="00F439A8"/>
    <w:rsid w:val="00F50AAC"/>
    <w:rsid w:val="00F52651"/>
    <w:rsid w:val="00F6170F"/>
    <w:rsid w:val="00F919E4"/>
    <w:rsid w:val="00F9569A"/>
    <w:rsid w:val="00FA3155"/>
    <w:rsid w:val="00FA61EA"/>
    <w:rsid w:val="00FB0A72"/>
    <w:rsid w:val="00FB42C4"/>
    <w:rsid w:val="00FB5873"/>
    <w:rsid w:val="00FB70F9"/>
    <w:rsid w:val="00FC3C1F"/>
    <w:rsid w:val="00FC573E"/>
    <w:rsid w:val="00FC6687"/>
    <w:rsid w:val="00FF0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47133"/>
  <w15:docId w15:val="{72DAE04A-F55C-442F-9D19-57F96F2FA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3F4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DE0E7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sr-Latn-BA" w:eastAsia="sr-Latn-BA"/>
    </w:rPr>
  </w:style>
  <w:style w:type="paragraph" w:styleId="Heading3">
    <w:name w:val="heading 3"/>
    <w:basedOn w:val="Normal"/>
    <w:link w:val="Heading3Char"/>
    <w:uiPriority w:val="9"/>
    <w:qFormat/>
    <w:rsid w:val="00DE0E7B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sr-Latn-BA" w:eastAsia="sr-Latn-B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D0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549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0412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4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123"/>
  </w:style>
  <w:style w:type="paragraph" w:styleId="Footer">
    <w:name w:val="footer"/>
    <w:basedOn w:val="Normal"/>
    <w:link w:val="FooterChar"/>
    <w:uiPriority w:val="99"/>
    <w:unhideWhenUsed/>
    <w:rsid w:val="00C04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123"/>
  </w:style>
  <w:style w:type="paragraph" w:styleId="BalloonText">
    <w:name w:val="Balloon Text"/>
    <w:basedOn w:val="Normal"/>
    <w:link w:val="BalloonTextChar"/>
    <w:uiPriority w:val="99"/>
    <w:semiHidden/>
    <w:unhideWhenUsed/>
    <w:rsid w:val="00C0412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41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B60B2"/>
    <w:pPr>
      <w:spacing w:before="150" w:after="225" w:line="240" w:lineRule="auto"/>
    </w:pPr>
    <w:rPr>
      <w:rFonts w:ascii="Times New Roman" w:hAnsi="Times New Roman"/>
      <w:sz w:val="24"/>
      <w:szCs w:val="24"/>
    </w:rPr>
  </w:style>
  <w:style w:type="character" w:customStyle="1" w:styleId="naslov1">
    <w:name w:val="naslov1"/>
    <w:rsid w:val="00DB60B2"/>
    <w:rPr>
      <w:rFonts w:ascii="Arial" w:hAnsi="Arial" w:cs="Arial" w:hint="default"/>
      <w:b/>
      <w:bCs/>
      <w:color w:val="0099CC"/>
      <w:sz w:val="21"/>
      <w:szCs w:val="21"/>
    </w:rPr>
  </w:style>
  <w:style w:type="character" w:customStyle="1" w:styleId="opis21">
    <w:name w:val="opis21"/>
    <w:rsid w:val="00DB60B2"/>
    <w:rPr>
      <w:rFonts w:ascii="Arial" w:hAnsi="Arial" w:cs="Arial" w:hint="default"/>
      <w:b/>
      <w:bCs/>
      <w:sz w:val="17"/>
      <w:szCs w:val="17"/>
      <w:shd w:val="clear" w:color="auto" w:fill="E0DFE3"/>
    </w:rPr>
  </w:style>
  <w:style w:type="table" w:styleId="TableGrid">
    <w:name w:val="Table Grid"/>
    <w:basedOn w:val="TableNormal"/>
    <w:rsid w:val="00DB571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E53975"/>
    <w:pPr>
      <w:suppressAutoHyphens/>
      <w:spacing w:after="120" w:line="240" w:lineRule="auto"/>
    </w:pPr>
    <w:rPr>
      <w:rFonts w:ascii="Times New Roman" w:hAnsi="Times New Roman"/>
      <w:sz w:val="20"/>
      <w:szCs w:val="20"/>
    </w:rPr>
  </w:style>
  <w:style w:type="paragraph" w:styleId="PlainText">
    <w:name w:val="Plain Text"/>
    <w:basedOn w:val="Normal"/>
    <w:rsid w:val="00E53975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WW8Num3z0">
    <w:name w:val="WW8Num3z0"/>
    <w:rsid w:val="003A5365"/>
    <w:rPr>
      <w:rFonts w:ascii="Symbol" w:hAnsi="Symbol" w:cs="StarSymbol"/>
      <w:sz w:val="18"/>
      <w:szCs w:val="18"/>
    </w:rPr>
  </w:style>
  <w:style w:type="paragraph" w:styleId="BodyText2">
    <w:name w:val="Body Text 2"/>
    <w:basedOn w:val="Normal"/>
    <w:rsid w:val="003A5365"/>
    <w:pPr>
      <w:suppressAutoHyphens/>
      <w:spacing w:after="120" w:line="480" w:lineRule="auto"/>
    </w:pPr>
    <w:rPr>
      <w:rFonts w:ascii="Times New Roman" w:eastAsia="SimSun" w:hAnsi="Times New Roman"/>
      <w:sz w:val="24"/>
      <w:szCs w:val="24"/>
      <w:lang w:eastAsia="ar-SA"/>
    </w:rPr>
  </w:style>
  <w:style w:type="character" w:customStyle="1" w:styleId="apple-style-span">
    <w:name w:val="apple-style-span"/>
    <w:basedOn w:val="DefaultParagraphFont"/>
    <w:rsid w:val="009E1C9A"/>
  </w:style>
  <w:style w:type="character" w:customStyle="1" w:styleId="apple-converted-space">
    <w:name w:val="apple-converted-space"/>
    <w:basedOn w:val="DefaultParagraphFont"/>
    <w:rsid w:val="009E1C9A"/>
  </w:style>
  <w:style w:type="character" w:styleId="Strong">
    <w:name w:val="Strong"/>
    <w:qFormat/>
    <w:rsid w:val="001A50D1"/>
    <w:rPr>
      <w:b/>
      <w:bCs/>
    </w:rPr>
  </w:style>
  <w:style w:type="character" w:styleId="Emphasis">
    <w:name w:val="Emphasis"/>
    <w:qFormat/>
    <w:rsid w:val="001A50D1"/>
    <w:rPr>
      <w:i/>
      <w:iCs/>
    </w:rPr>
  </w:style>
  <w:style w:type="paragraph" w:styleId="Title">
    <w:name w:val="Title"/>
    <w:basedOn w:val="Normal"/>
    <w:link w:val="TitleChar"/>
    <w:qFormat/>
    <w:rsid w:val="00D9614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hr-HR"/>
    </w:rPr>
  </w:style>
  <w:style w:type="character" w:customStyle="1" w:styleId="TitleChar">
    <w:name w:val="Title Char"/>
    <w:basedOn w:val="DefaultParagraphFont"/>
    <w:link w:val="Title"/>
    <w:rsid w:val="00D9614D"/>
    <w:rPr>
      <w:rFonts w:ascii="Times New Roman" w:hAnsi="Times New Roman"/>
      <w:b/>
      <w:bCs/>
      <w:sz w:val="24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5D070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14B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sr-Latn-BA" w:eastAsia="sr-Latn-B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4B39"/>
    <w:rPr>
      <w:rFonts w:ascii="Courier New" w:hAnsi="Courier New" w:cs="Courier New"/>
      <w:lang w:val="sr-Latn-BA" w:eastAsia="sr-Latn-BA"/>
    </w:rPr>
  </w:style>
  <w:style w:type="character" w:styleId="HTMLCode">
    <w:name w:val="HTML Code"/>
    <w:basedOn w:val="DefaultParagraphFont"/>
    <w:uiPriority w:val="99"/>
    <w:semiHidden/>
    <w:unhideWhenUsed/>
    <w:rsid w:val="00F14B39"/>
    <w:rPr>
      <w:rFonts w:ascii="Courier New" w:eastAsia="Times New Roman" w:hAnsi="Courier New" w:cs="Courier New"/>
      <w:sz w:val="20"/>
      <w:szCs w:val="20"/>
    </w:rPr>
  </w:style>
  <w:style w:type="character" w:customStyle="1" w:styleId="cmdinputcursor">
    <w:name w:val="cmdinputcursor"/>
    <w:basedOn w:val="DefaultParagraphFont"/>
    <w:rsid w:val="00F14B39"/>
  </w:style>
  <w:style w:type="character" w:customStyle="1" w:styleId="cursorcell">
    <w:name w:val="cursorcell"/>
    <w:basedOn w:val="DefaultParagraphFont"/>
    <w:rsid w:val="00F14B39"/>
  </w:style>
  <w:style w:type="character" w:customStyle="1" w:styleId="fontstyle01">
    <w:name w:val="fontstyle01"/>
    <w:basedOn w:val="DefaultParagraphFont"/>
    <w:rsid w:val="00E40C50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E40C50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E40C50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DE0E7B"/>
    <w:rPr>
      <w:rFonts w:ascii="Times New Roman" w:hAnsi="Times New Roman"/>
      <w:b/>
      <w:bCs/>
      <w:sz w:val="36"/>
      <w:szCs w:val="36"/>
      <w:lang w:val="sr-Latn-BA" w:eastAsia="sr-Latn-BA"/>
    </w:rPr>
  </w:style>
  <w:style w:type="character" w:customStyle="1" w:styleId="Heading3Char">
    <w:name w:val="Heading 3 Char"/>
    <w:basedOn w:val="DefaultParagraphFont"/>
    <w:link w:val="Heading3"/>
    <w:uiPriority w:val="9"/>
    <w:rsid w:val="00DE0E7B"/>
    <w:rPr>
      <w:rFonts w:ascii="Times New Roman" w:hAnsi="Times New Roman"/>
      <w:b/>
      <w:bCs/>
      <w:sz w:val="27"/>
      <w:szCs w:val="27"/>
      <w:lang w:val="sr-Latn-BA" w:eastAsia="sr-Latn-BA"/>
    </w:rPr>
  </w:style>
  <w:style w:type="numbering" w:customStyle="1" w:styleId="NoList1">
    <w:name w:val="No List1"/>
    <w:next w:val="NoList"/>
    <w:uiPriority w:val="99"/>
    <w:semiHidden/>
    <w:unhideWhenUsed/>
    <w:rsid w:val="00DE0E7B"/>
  </w:style>
  <w:style w:type="paragraph" w:customStyle="1" w:styleId="msonormal0">
    <w:name w:val="msonormal"/>
    <w:basedOn w:val="Normal"/>
    <w:rsid w:val="00DE0E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r-Latn-BA" w:eastAsia="sr-Latn-BA"/>
    </w:rPr>
  </w:style>
  <w:style w:type="character" w:styleId="FollowedHyperlink">
    <w:name w:val="FollowedHyperlink"/>
    <w:basedOn w:val="DefaultParagraphFont"/>
    <w:uiPriority w:val="99"/>
    <w:semiHidden/>
    <w:unhideWhenUsed/>
    <w:rsid w:val="00DE0E7B"/>
    <w:rPr>
      <w:color w:val="800080"/>
      <w:u w:val="single"/>
    </w:rPr>
  </w:style>
  <w:style w:type="character" w:customStyle="1" w:styleId="toctogglespan">
    <w:name w:val="toctogglespan"/>
    <w:basedOn w:val="DefaultParagraphFont"/>
    <w:rsid w:val="00DE0E7B"/>
  </w:style>
  <w:style w:type="character" w:customStyle="1" w:styleId="tocnumber">
    <w:name w:val="tocnumber"/>
    <w:basedOn w:val="DefaultParagraphFont"/>
    <w:rsid w:val="00DE0E7B"/>
  </w:style>
  <w:style w:type="character" w:customStyle="1" w:styleId="toctext">
    <w:name w:val="toctext"/>
    <w:basedOn w:val="DefaultParagraphFont"/>
    <w:rsid w:val="00DE0E7B"/>
  </w:style>
  <w:style w:type="character" w:customStyle="1" w:styleId="mw-headline">
    <w:name w:val="mw-headline"/>
    <w:basedOn w:val="DefaultParagraphFont"/>
    <w:rsid w:val="00DE0E7B"/>
  </w:style>
  <w:style w:type="character" w:customStyle="1" w:styleId="mw-editsection">
    <w:name w:val="mw-editsection"/>
    <w:basedOn w:val="DefaultParagraphFont"/>
    <w:rsid w:val="00DE0E7B"/>
  </w:style>
  <w:style w:type="character" w:customStyle="1" w:styleId="mw-editsection-bracket">
    <w:name w:val="mw-editsection-bracket"/>
    <w:basedOn w:val="DefaultParagraphFont"/>
    <w:rsid w:val="00DE0E7B"/>
  </w:style>
  <w:style w:type="character" w:customStyle="1" w:styleId="mw-editsection-divider">
    <w:name w:val="mw-editsection-divider"/>
    <w:basedOn w:val="DefaultParagraphFont"/>
    <w:rsid w:val="00DE0E7B"/>
  </w:style>
  <w:style w:type="character" w:customStyle="1" w:styleId="Heading4Char">
    <w:name w:val="Heading 4 Char"/>
    <w:basedOn w:val="DefaultParagraphFont"/>
    <w:link w:val="Heading4"/>
    <w:uiPriority w:val="9"/>
    <w:semiHidden/>
    <w:rsid w:val="00634D03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table" w:styleId="TableGridLight">
    <w:name w:val="Grid Table Light"/>
    <w:basedOn w:val="TableNormal"/>
    <w:uiPriority w:val="40"/>
    <w:rsid w:val="00C56D8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6E549B"/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E3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309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46337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5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1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4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83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1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6277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5559001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9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38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63035929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16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88541145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35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200238718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771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96873073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74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211408687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4418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670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512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977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493227227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0676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3052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135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544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4866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4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636446">
                  <w:marLeft w:val="75"/>
                  <w:marRight w:val="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0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30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5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94983">
                  <w:marLeft w:val="75"/>
                  <w:marRight w:val="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0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1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77732">
                  <w:marLeft w:val="75"/>
                  <w:marRight w:val="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9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79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12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1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89443">
                  <w:marLeft w:val="75"/>
                  <w:marRight w:val="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0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43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12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82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4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92408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17199336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04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324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612052976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7751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5323990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60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2560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398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79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320591">
          <w:marLeft w:val="0"/>
          <w:marRight w:val="684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6747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72302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2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830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38763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1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136652">
              <w:marLeft w:val="6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8500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20078">
          <w:marLeft w:val="0"/>
          <w:marRight w:val="684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950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5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9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750473">
                          <w:marLeft w:val="0"/>
                          <w:marRight w:val="506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56549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2206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72356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40879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84532">
                      <w:marLeft w:val="255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64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0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47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0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55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69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4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15829">
          <w:marLeft w:val="0"/>
          <w:marRight w:val="0"/>
          <w:marTop w:val="19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57428">
                      <w:marLeft w:val="0"/>
                      <w:marRight w:val="5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67537">
                      <w:marLeft w:val="1320"/>
                      <w:marRight w:val="0"/>
                      <w:marTop w:val="3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9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740731">
                      <w:marLeft w:val="0"/>
                      <w:marRight w:val="5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163384">
                      <w:marLeft w:val="1320"/>
                      <w:marRight w:val="0"/>
                      <w:marTop w:val="3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79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0050">
                      <w:marLeft w:val="0"/>
                      <w:marRight w:val="5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119588">
                      <w:marLeft w:val="1320"/>
                      <w:marRight w:val="0"/>
                      <w:marTop w:val="3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74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2868">
                      <w:marLeft w:val="0"/>
                      <w:marRight w:val="5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9143">
                      <w:marLeft w:val="1320"/>
                      <w:marRight w:val="0"/>
                      <w:marTop w:val="3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7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965102">
                      <w:marLeft w:val="0"/>
                      <w:marRight w:val="5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9330">
                      <w:marLeft w:val="1320"/>
                      <w:marRight w:val="0"/>
                      <w:marTop w:val="3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7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appytravelbn.com" TargetMode="External"/><Relationship Id="rId1" Type="http://schemas.openxmlformats.org/officeDocument/2006/relationships/hyperlink" Target="mailto:info@happytravelbn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appytravelbn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ZLATIBOR</vt:lpstr>
    </vt:vector>
  </TitlesOfParts>
  <Company>HAPPY TRAVEL</Company>
  <LinksUpToDate>false</LinksUpToDate>
  <CharactersWithSpaces>2180</CharactersWithSpaces>
  <SharedDoc>false</SharedDoc>
  <HLinks>
    <vt:vector size="24" baseType="variant">
      <vt:variant>
        <vt:i4>4325394</vt:i4>
      </vt:variant>
      <vt:variant>
        <vt:i4>9</vt:i4>
      </vt:variant>
      <vt:variant>
        <vt:i4>0</vt:i4>
      </vt:variant>
      <vt:variant>
        <vt:i4>5</vt:i4>
      </vt:variant>
      <vt:variant>
        <vt:lpwstr>http://www.happytravelbn.com/</vt:lpwstr>
      </vt:variant>
      <vt:variant>
        <vt:lpwstr/>
      </vt:variant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mailto:info@happytravelbn.com</vt:lpwstr>
      </vt:variant>
      <vt:variant>
        <vt:lpwstr/>
      </vt:variant>
      <vt:variant>
        <vt:i4>4325394</vt:i4>
      </vt:variant>
      <vt:variant>
        <vt:i4>3</vt:i4>
      </vt:variant>
      <vt:variant>
        <vt:i4>0</vt:i4>
      </vt:variant>
      <vt:variant>
        <vt:i4>5</vt:i4>
      </vt:variant>
      <vt:variant>
        <vt:lpwstr>http://www.happytravelbn.com/</vt:lpwstr>
      </vt:variant>
      <vt:variant>
        <vt:lpwstr/>
      </vt:variant>
      <vt:variant>
        <vt:i4>7274575</vt:i4>
      </vt:variant>
      <vt:variant>
        <vt:i4>0</vt:i4>
      </vt:variant>
      <vt:variant>
        <vt:i4>0</vt:i4>
      </vt:variant>
      <vt:variant>
        <vt:i4>5</vt:i4>
      </vt:variant>
      <vt:variant>
        <vt:lpwstr>mailto:info@happytravelbn.com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ZLATIBOR</dc:title>
  <dc:creator>Irena i Stanko</dc:creator>
  <cp:lastModifiedBy>Stanko Zaric</cp:lastModifiedBy>
  <cp:revision>6</cp:revision>
  <cp:lastPrinted>2023-11-28T12:43:00Z</cp:lastPrinted>
  <dcterms:created xsi:type="dcterms:W3CDTF">2025-12-23T10:37:00Z</dcterms:created>
  <dcterms:modified xsi:type="dcterms:W3CDTF">2025-12-30T11:55:00Z</dcterms:modified>
</cp:coreProperties>
</file>